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C2" w:rsidRPr="0088770B" w:rsidRDefault="002975C2" w:rsidP="002975C2">
      <w:pPr>
        <w:spacing w:line="240" w:lineRule="auto"/>
        <w:ind w:left="708"/>
        <w:jc w:val="center"/>
        <w:rPr>
          <w:sz w:val="32"/>
          <w:szCs w:val="32"/>
          <w:u w:val="single"/>
        </w:rPr>
      </w:pPr>
      <w:r w:rsidRPr="0088770B">
        <w:rPr>
          <w:noProof/>
          <w:sz w:val="32"/>
          <w:szCs w:val="32"/>
          <w:u w:val="single"/>
          <w:lang w:eastAsia="ru-RU"/>
        </w:rPr>
        <w:drawing>
          <wp:inline distT="0" distB="0" distL="0" distR="0" wp14:anchorId="65E9AEFC" wp14:editId="50EAD9C1">
            <wp:extent cx="533400" cy="472440"/>
            <wp:effectExtent l="0" t="0" r="0" b="3810"/>
            <wp:docPr id="1" name="Рисунок 1" descr="C:\Users\Ященко\Desktop\АХИ 2015\Типография,печать,сайт\ООО ТД Агрохиминженерия (Логотип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щенко\Desktop\АХИ 2015\Типография,печать,сайт\ООО ТД Агрохиминженерия (Логотип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70B">
        <w:rPr>
          <w:sz w:val="32"/>
          <w:szCs w:val="32"/>
          <w:u w:val="single"/>
        </w:rPr>
        <w:t>ООО Торговый Дом «АгроХимИнженеринг»</w:t>
      </w:r>
    </w:p>
    <w:p w:rsidR="002975C2" w:rsidRPr="0088770B" w:rsidRDefault="002975C2" w:rsidP="002975C2">
      <w:pPr>
        <w:spacing w:line="240" w:lineRule="auto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428001, г"/>
        </w:smartTagPr>
        <w:r w:rsidRPr="0088770B">
          <w:rPr>
            <w:sz w:val="20"/>
            <w:szCs w:val="20"/>
          </w:rPr>
          <w:t>428001, г</w:t>
        </w:r>
      </w:smartTag>
      <w:r w:rsidRPr="0088770B">
        <w:rPr>
          <w:sz w:val="20"/>
          <w:szCs w:val="20"/>
        </w:rPr>
        <w:t>. Чебоксары, пр.М. Горького дом 18а, помещение 4б.  Телефон (8352)29-03-66, факс 43-91-91</w:t>
      </w:r>
    </w:p>
    <w:p w:rsidR="002975C2" w:rsidRDefault="002975C2" w:rsidP="002975C2">
      <w:pPr>
        <w:spacing w:line="240" w:lineRule="auto"/>
        <w:jc w:val="center"/>
      </w:pPr>
      <w:r>
        <w:t>ОГРН 1142130016159  ИНН 2130146942  КПП 213001001</w:t>
      </w:r>
    </w:p>
    <w:p w:rsidR="002975C2" w:rsidRDefault="002975C2" w:rsidP="002975C2">
      <w:pPr>
        <w:spacing w:line="240" w:lineRule="auto"/>
        <w:jc w:val="center"/>
      </w:pPr>
      <w:r>
        <w:t>р/с №40702810229040000726 в Филиал «Нижегородский» ОАО «АЛЬФА-БАНК»</w:t>
      </w:r>
    </w:p>
    <w:p w:rsidR="002975C2" w:rsidRDefault="002975C2" w:rsidP="002975C2">
      <w:pPr>
        <w:spacing w:line="240" w:lineRule="auto"/>
        <w:jc w:val="center"/>
        <w:rPr>
          <w:sz w:val="16"/>
          <w:szCs w:val="16"/>
          <w:u w:val="single"/>
        </w:rPr>
      </w:pPr>
      <w:r w:rsidRPr="0088770B">
        <w:rPr>
          <w:sz w:val="16"/>
          <w:szCs w:val="16"/>
          <w:u w:val="single"/>
        </w:rPr>
        <w:t xml:space="preserve">(ИНН 7728168971,ОГРН 1027700067328, БИК 042202824  к/с №30101810200000000824 в </w:t>
      </w:r>
      <w:proofErr w:type="gramStart"/>
      <w:r w:rsidRPr="0088770B">
        <w:rPr>
          <w:sz w:val="16"/>
          <w:szCs w:val="16"/>
          <w:u w:val="single"/>
        </w:rPr>
        <w:t>ВОЛГО-ВЯТСКОЕ</w:t>
      </w:r>
      <w:proofErr w:type="gramEnd"/>
      <w:r w:rsidRPr="0088770B">
        <w:rPr>
          <w:sz w:val="16"/>
          <w:szCs w:val="16"/>
          <w:u w:val="single"/>
        </w:rPr>
        <w:t xml:space="preserve"> ГУ БАНКА РОССИИ).</w:t>
      </w:r>
    </w:p>
    <w:p w:rsidR="0086179E" w:rsidRDefault="00564852" w:rsidP="008878C5">
      <w:pPr>
        <w:spacing w:line="240" w:lineRule="auto"/>
      </w:pPr>
      <w:r>
        <w:t>12.05.22</w:t>
      </w:r>
    </w:p>
    <w:p w:rsidR="008878C5" w:rsidRPr="00203F28" w:rsidRDefault="008878C5" w:rsidP="002E3020">
      <w:pPr>
        <w:spacing w:line="240" w:lineRule="auto"/>
        <w:jc w:val="center"/>
        <w:rPr>
          <w:sz w:val="32"/>
          <w:szCs w:val="32"/>
        </w:rPr>
      </w:pPr>
      <w:r w:rsidRPr="00340C95">
        <w:rPr>
          <w:sz w:val="32"/>
          <w:szCs w:val="32"/>
        </w:rPr>
        <w:t xml:space="preserve">Усилитель химчистки на перхлорэтилене </w:t>
      </w:r>
      <w:proofErr w:type="gramStart"/>
      <w:r>
        <w:rPr>
          <w:sz w:val="32"/>
          <w:szCs w:val="32"/>
        </w:rPr>
        <w:t>СВ</w:t>
      </w:r>
      <w:proofErr w:type="gramEnd"/>
      <w:r>
        <w:rPr>
          <w:sz w:val="32"/>
          <w:szCs w:val="32"/>
        </w:rPr>
        <w:t xml:space="preserve"> У-01</w:t>
      </w:r>
      <w:r w:rsidR="002E3020">
        <w:rPr>
          <w:sz w:val="32"/>
          <w:szCs w:val="32"/>
        </w:rPr>
        <w:t xml:space="preserve">                                               </w:t>
      </w:r>
      <w:r w:rsidRPr="002E3020">
        <w:rPr>
          <w:sz w:val="24"/>
          <w:szCs w:val="24"/>
        </w:rPr>
        <w:t xml:space="preserve">(аналог </w:t>
      </w:r>
      <w:r w:rsidR="002E3020" w:rsidRPr="002E3020">
        <w:rPr>
          <w:sz w:val="24"/>
          <w:szCs w:val="24"/>
        </w:rPr>
        <w:t xml:space="preserve">из каталога </w:t>
      </w:r>
      <w:r w:rsidRPr="002E3020">
        <w:rPr>
          <w:b/>
          <w:sz w:val="24"/>
          <w:szCs w:val="24"/>
        </w:rPr>
        <w:t>Универ 8101</w:t>
      </w:r>
      <w:r w:rsidRPr="002E3020">
        <w:rPr>
          <w:sz w:val="24"/>
          <w:szCs w:val="24"/>
        </w:rPr>
        <w:t>)</w:t>
      </w:r>
      <w:r w:rsidR="00203F28">
        <w:rPr>
          <w:sz w:val="24"/>
          <w:szCs w:val="24"/>
          <w:lang w:val="en-US"/>
        </w:rPr>
        <w:t>D</w:t>
      </w:r>
      <w:r w:rsidR="00203F28" w:rsidRPr="00203F28">
        <w:rPr>
          <w:sz w:val="24"/>
          <w:szCs w:val="24"/>
        </w:rPr>
        <w:t>1</w:t>
      </w:r>
    </w:p>
    <w:tbl>
      <w:tblPr>
        <w:tblStyle w:val="a3"/>
        <w:tblW w:w="8102" w:type="dxa"/>
        <w:tblInd w:w="1362" w:type="dxa"/>
        <w:tblLook w:val="04A0" w:firstRow="1" w:lastRow="0" w:firstColumn="1" w:lastColumn="0" w:noHBand="0" w:noVBand="1"/>
      </w:tblPr>
      <w:tblGrid>
        <w:gridCol w:w="959"/>
        <w:gridCol w:w="1559"/>
        <w:gridCol w:w="1134"/>
        <w:gridCol w:w="1418"/>
        <w:gridCol w:w="3032"/>
      </w:tblGrid>
      <w:tr w:rsidR="001417D6" w:rsidTr="002E4909">
        <w:trPr>
          <w:trHeight w:val="805"/>
        </w:trPr>
        <w:tc>
          <w:tcPr>
            <w:tcW w:w="959" w:type="dxa"/>
            <w:vMerge w:val="restart"/>
            <w:shd w:val="clear" w:color="auto" w:fill="92D050"/>
          </w:tcPr>
          <w:p w:rsidR="001417D6" w:rsidRDefault="001417D6" w:rsidP="00031A67">
            <w:pPr>
              <w:jc w:val="center"/>
            </w:pPr>
            <w:r>
              <w:t>№</w:t>
            </w:r>
          </w:p>
        </w:tc>
        <w:tc>
          <w:tcPr>
            <w:tcW w:w="1559" w:type="dxa"/>
            <w:vMerge w:val="restart"/>
            <w:shd w:val="clear" w:color="auto" w:fill="92D050"/>
          </w:tcPr>
          <w:p w:rsidR="001417D6" w:rsidRDefault="001417D6" w:rsidP="00031A67">
            <w:pPr>
              <w:jc w:val="center"/>
            </w:pPr>
            <w:r>
              <w:t>Номинальный объем</w:t>
            </w:r>
          </w:p>
          <w:p w:rsidR="001417D6" w:rsidRDefault="001417D6" w:rsidP="00031A67">
            <w:pPr>
              <w:jc w:val="center"/>
            </w:pPr>
            <w:r>
              <w:t>канистры, л.</w:t>
            </w:r>
          </w:p>
        </w:tc>
        <w:tc>
          <w:tcPr>
            <w:tcW w:w="1134" w:type="dxa"/>
            <w:vMerge w:val="restart"/>
            <w:shd w:val="clear" w:color="auto" w:fill="92D050"/>
          </w:tcPr>
          <w:p w:rsidR="001417D6" w:rsidRDefault="001417D6" w:rsidP="00031A67">
            <w:pPr>
              <w:jc w:val="center"/>
            </w:pPr>
            <w:r>
              <w:t>Масса, кг.</w:t>
            </w:r>
          </w:p>
        </w:tc>
        <w:tc>
          <w:tcPr>
            <w:tcW w:w="1418" w:type="dxa"/>
            <w:vMerge w:val="restart"/>
            <w:shd w:val="clear" w:color="auto" w:fill="92D050"/>
          </w:tcPr>
          <w:p w:rsidR="001417D6" w:rsidRDefault="001417D6" w:rsidP="002E0092">
            <w:r>
              <w:t xml:space="preserve">   Цена, руб.</w:t>
            </w:r>
          </w:p>
          <w:p w:rsidR="001417D6" w:rsidRDefault="001417D6" w:rsidP="00031A67">
            <w:pPr>
              <w:jc w:val="center"/>
            </w:pPr>
            <w:r>
              <w:t>за</w:t>
            </w:r>
          </w:p>
          <w:p w:rsidR="001417D6" w:rsidRDefault="001417D6" w:rsidP="00031A67">
            <w:pPr>
              <w:jc w:val="center"/>
            </w:pPr>
            <w:r>
              <w:t>1 кг.</w:t>
            </w:r>
          </w:p>
          <w:p w:rsidR="001417D6" w:rsidRDefault="001417D6" w:rsidP="00031A67">
            <w:pPr>
              <w:jc w:val="center"/>
            </w:pPr>
            <w:r>
              <w:t>с НДС</w:t>
            </w:r>
          </w:p>
          <w:p w:rsidR="001417D6" w:rsidRDefault="001417D6" w:rsidP="00031A67">
            <w:pPr>
              <w:jc w:val="center"/>
            </w:pPr>
          </w:p>
        </w:tc>
        <w:tc>
          <w:tcPr>
            <w:tcW w:w="3032" w:type="dxa"/>
            <w:vMerge w:val="restart"/>
            <w:shd w:val="clear" w:color="auto" w:fill="92D050"/>
          </w:tcPr>
          <w:p w:rsidR="001417D6" w:rsidRPr="0046568E" w:rsidRDefault="001417D6" w:rsidP="00031A67">
            <w:pPr>
              <w:jc w:val="center"/>
              <w:rPr>
                <w:b/>
              </w:rPr>
            </w:pPr>
            <w:r w:rsidRPr="0046568E">
              <w:rPr>
                <w:b/>
              </w:rPr>
              <w:t>Цена</w:t>
            </w:r>
          </w:p>
          <w:p w:rsidR="001417D6" w:rsidRPr="0046568E" w:rsidRDefault="001417D6" w:rsidP="00031A67">
            <w:pPr>
              <w:jc w:val="center"/>
              <w:rPr>
                <w:b/>
              </w:rPr>
            </w:pPr>
            <w:r w:rsidRPr="0046568E">
              <w:rPr>
                <w:b/>
              </w:rPr>
              <w:t xml:space="preserve">за </w:t>
            </w:r>
          </w:p>
          <w:p w:rsidR="001417D6" w:rsidRPr="0046568E" w:rsidRDefault="001417D6" w:rsidP="00031A67">
            <w:pPr>
              <w:jc w:val="center"/>
              <w:rPr>
                <w:b/>
              </w:rPr>
            </w:pPr>
            <w:r w:rsidRPr="0046568E">
              <w:rPr>
                <w:b/>
              </w:rPr>
              <w:t>канистру</w:t>
            </w:r>
          </w:p>
        </w:tc>
      </w:tr>
      <w:tr w:rsidR="001417D6" w:rsidTr="002E4909">
        <w:trPr>
          <w:trHeight w:val="393"/>
        </w:trPr>
        <w:tc>
          <w:tcPr>
            <w:tcW w:w="959" w:type="dxa"/>
            <w:vMerge/>
            <w:shd w:val="clear" w:color="auto" w:fill="92D050"/>
          </w:tcPr>
          <w:p w:rsidR="001417D6" w:rsidRDefault="001417D6" w:rsidP="00031A67">
            <w:pPr>
              <w:jc w:val="center"/>
            </w:pPr>
          </w:p>
        </w:tc>
        <w:tc>
          <w:tcPr>
            <w:tcW w:w="1559" w:type="dxa"/>
            <w:vMerge/>
            <w:shd w:val="clear" w:color="auto" w:fill="92D050"/>
          </w:tcPr>
          <w:p w:rsidR="001417D6" w:rsidRDefault="001417D6" w:rsidP="00031A67">
            <w:pPr>
              <w:jc w:val="center"/>
            </w:pPr>
          </w:p>
        </w:tc>
        <w:tc>
          <w:tcPr>
            <w:tcW w:w="1134" w:type="dxa"/>
            <w:vMerge/>
            <w:shd w:val="clear" w:color="auto" w:fill="92D050"/>
          </w:tcPr>
          <w:p w:rsidR="001417D6" w:rsidRDefault="001417D6" w:rsidP="00031A67">
            <w:pPr>
              <w:jc w:val="center"/>
            </w:pPr>
          </w:p>
        </w:tc>
        <w:tc>
          <w:tcPr>
            <w:tcW w:w="1418" w:type="dxa"/>
            <w:vMerge/>
            <w:shd w:val="clear" w:color="auto" w:fill="92D050"/>
          </w:tcPr>
          <w:p w:rsidR="001417D6" w:rsidRDefault="001417D6" w:rsidP="00031A67">
            <w:pPr>
              <w:jc w:val="center"/>
            </w:pPr>
          </w:p>
        </w:tc>
        <w:tc>
          <w:tcPr>
            <w:tcW w:w="3032" w:type="dxa"/>
            <w:vMerge/>
            <w:shd w:val="clear" w:color="auto" w:fill="92D050"/>
          </w:tcPr>
          <w:p w:rsidR="001417D6" w:rsidRPr="0046568E" w:rsidRDefault="001417D6" w:rsidP="00031A67">
            <w:pPr>
              <w:jc w:val="center"/>
              <w:rPr>
                <w:b/>
              </w:rPr>
            </w:pPr>
          </w:p>
        </w:tc>
      </w:tr>
      <w:tr w:rsidR="001417D6" w:rsidTr="0019251C">
        <w:trPr>
          <w:trHeight w:val="269"/>
        </w:trPr>
        <w:tc>
          <w:tcPr>
            <w:tcW w:w="959" w:type="dxa"/>
            <w:vMerge/>
            <w:shd w:val="clear" w:color="auto" w:fill="92D050"/>
          </w:tcPr>
          <w:p w:rsidR="001417D6" w:rsidRDefault="001417D6" w:rsidP="00031A67">
            <w:pPr>
              <w:jc w:val="center"/>
            </w:pPr>
          </w:p>
        </w:tc>
        <w:tc>
          <w:tcPr>
            <w:tcW w:w="1559" w:type="dxa"/>
            <w:vMerge/>
            <w:shd w:val="clear" w:color="auto" w:fill="92D050"/>
          </w:tcPr>
          <w:p w:rsidR="001417D6" w:rsidRDefault="001417D6" w:rsidP="00031A67">
            <w:pPr>
              <w:jc w:val="center"/>
            </w:pPr>
          </w:p>
        </w:tc>
        <w:tc>
          <w:tcPr>
            <w:tcW w:w="1134" w:type="dxa"/>
            <w:vMerge/>
            <w:shd w:val="clear" w:color="auto" w:fill="92D050"/>
          </w:tcPr>
          <w:p w:rsidR="001417D6" w:rsidRDefault="001417D6" w:rsidP="00031A67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417D6" w:rsidRPr="002E4909" w:rsidRDefault="00564852" w:rsidP="00031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695</w:t>
            </w:r>
          </w:p>
        </w:tc>
        <w:tc>
          <w:tcPr>
            <w:tcW w:w="3032" w:type="dxa"/>
            <w:vMerge/>
            <w:shd w:val="clear" w:color="auto" w:fill="92D050"/>
          </w:tcPr>
          <w:p w:rsidR="001417D6" w:rsidRPr="0046568E" w:rsidRDefault="001417D6" w:rsidP="00031A67">
            <w:pPr>
              <w:jc w:val="center"/>
              <w:rPr>
                <w:b/>
              </w:rPr>
            </w:pPr>
          </w:p>
        </w:tc>
      </w:tr>
      <w:tr w:rsidR="001417D6" w:rsidTr="002E4909">
        <w:tc>
          <w:tcPr>
            <w:tcW w:w="959" w:type="dxa"/>
            <w:shd w:val="clear" w:color="auto" w:fill="FFFFFF" w:themeFill="background1"/>
          </w:tcPr>
          <w:p w:rsidR="001417D6" w:rsidRPr="0086179E" w:rsidRDefault="001417D6" w:rsidP="00031A67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417D6" w:rsidRPr="0086179E" w:rsidRDefault="001417D6" w:rsidP="00031A67">
            <w:pPr>
              <w:jc w:val="center"/>
              <w:rPr>
                <w:sz w:val="20"/>
                <w:szCs w:val="20"/>
              </w:rPr>
            </w:pPr>
            <w:r w:rsidRPr="0086179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7D6" w:rsidRPr="002E4909" w:rsidRDefault="001417D6" w:rsidP="00031A67">
            <w:pPr>
              <w:jc w:val="center"/>
              <w:rPr>
                <w:b/>
                <w:sz w:val="24"/>
                <w:szCs w:val="24"/>
              </w:rPr>
            </w:pPr>
            <w:r w:rsidRPr="002E490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  <w:shd w:val="clear" w:color="auto" w:fill="auto"/>
          </w:tcPr>
          <w:p w:rsidR="001417D6" w:rsidRPr="0086179E" w:rsidRDefault="001417D6" w:rsidP="0003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FFFFFF" w:themeFill="background1"/>
          </w:tcPr>
          <w:p w:rsidR="001417D6" w:rsidRPr="002E4909" w:rsidRDefault="00564852" w:rsidP="0003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13 9</w:t>
            </w:r>
            <w:r w:rsidR="001417D6" w:rsidRPr="002E4909">
              <w:rPr>
                <w:b/>
                <w:sz w:val="24"/>
                <w:szCs w:val="24"/>
              </w:rPr>
              <w:t>00</w:t>
            </w:r>
          </w:p>
        </w:tc>
      </w:tr>
    </w:tbl>
    <w:p w:rsidR="00A329AC" w:rsidRDefault="00A329AC" w:rsidP="002E3020">
      <w:pPr>
        <w:spacing w:line="240" w:lineRule="auto"/>
        <w:jc w:val="center"/>
        <w:rPr>
          <w:sz w:val="32"/>
          <w:szCs w:val="32"/>
        </w:rPr>
      </w:pPr>
    </w:p>
    <w:p w:rsidR="00D6155A" w:rsidRPr="00203F28" w:rsidRDefault="00D6155A" w:rsidP="002E3020">
      <w:pPr>
        <w:spacing w:line="240" w:lineRule="auto"/>
        <w:jc w:val="center"/>
        <w:rPr>
          <w:sz w:val="24"/>
          <w:szCs w:val="24"/>
        </w:rPr>
      </w:pPr>
      <w:r w:rsidRPr="00340C95">
        <w:rPr>
          <w:sz w:val="32"/>
          <w:szCs w:val="32"/>
        </w:rPr>
        <w:t xml:space="preserve">Усилитель химчистки на перхлорэтилене </w:t>
      </w:r>
      <w:r w:rsidR="008878C5">
        <w:rPr>
          <w:sz w:val="32"/>
          <w:szCs w:val="32"/>
        </w:rPr>
        <w:t>СВ У-02</w:t>
      </w:r>
      <w:r w:rsidR="00340C95">
        <w:rPr>
          <w:sz w:val="32"/>
          <w:szCs w:val="32"/>
        </w:rPr>
        <w:t xml:space="preserve"> </w:t>
      </w:r>
      <w:r w:rsidR="002E3020">
        <w:rPr>
          <w:sz w:val="32"/>
          <w:szCs w:val="32"/>
        </w:rPr>
        <w:t xml:space="preserve">                                       </w:t>
      </w:r>
      <w:r w:rsidR="007965AA">
        <w:rPr>
          <w:sz w:val="32"/>
          <w:szCs w:val="32"/>
        </w:rPr>
        <w:t xml:space="preserve">               </w:t>
      </w:r>
      <w:r w:rsidR="002E3020">
        <w:rPr>
          <w:sz w:val="32"/>
          <w:szCs w:val="32"/>
        </w:rPr>
        <w:t xml:space="preserve">    </w:t>
      </w:r>
      <w:r w:rsidR="00340C95" w:rsidRPr="007965AA">
        <w:rPr>
          <w:sz w:val="24"/>
          <w:szCs w:val="24"/>
        </w:rPr>
        <w:t>(аналог</w:t>
      </w:r>
      <w:r w:rsidR="002E3020" w:rsidRPr="007965AA">
        <w:rPr>
          <w:sz w:val="24"/>
          <w:szCs w:val="24"/>
        </w:rPr>
        <w:t xml:space="preserve"> из каталога</w:t>
      </w:r>
      <w:r w:rsidR="00340C95" w:rsidRPr="007965AA">
        <w:rPr>
          <w:sz w:val="24"/>
          <w:szCs w:val="24"/>
        </w:rPr>
        <w:t xml:space="preserve"> </w:t>
      </w:r>
      <w:r w:rsidR="00340C95" w:rsidRPr="007965AA">
        <w:rPr>
          <w:b/>
          <w:sz w:val="24"/>
          <w:szCs w:val="24"/>
        </w:rPr>
        <w:t>Универ 81</w:t>
      </w:r>
      <w:r w:rsidR="008878C5" w:rsidRPr="007965AA">
        <w:rPr>
          <w:b/>
          <w:sz w:val="24"/>
          <w:szCs w:val="24"/>
        </w:rPr>
        <w:t>02</w:t>
      </w:r>
      <w:r w:rsidR="007965AA">
        <w:rPr>
          <w:sz w:val="24"/>
          <w:szCs w:val="24"/>
        </w:rPr>
        <w:t>)</w:t>
      </w:r>
      <w:r w:rsidR="00203F28">
        <w:rPr>
          <w:sz w:val="24"/>
          <w:szCs w:val="24"/>
          <w:lang w:val="en-US"/>
        </w:rPr>
        <w:t>D</w:t>
      </w:r>
      <w:r w:rsidR="00203F28" w:rsidRPr="00203F28">
        <w:rPr>
          <w:sz w:val="24"/>
          <w:szCs w:val="24"/>
        </w:rPr>
        <w:t>2</w:t>
      </w:r>
    </w:p>
    <w:tbl>
      <w:tblPr>
        <w:tblStyle w:val="a3"/>
        <w:tblW w:w="8102" w:type="dxa"/>
        <w:tblInd w:w="1362" w:type="dxa"/>
        <w:tblLook w:val="04A0" w:firstRow="1" w:lastRow="0" w:firstColumn="1" w:lastColumn="0" w:noHBand="0" w:noVBand="1"/>
      </w:tblPr>
      <w:tblGrid>
        <w:gridCol w:w="959"/>
        <w:gridCol w:w="1559"/>
        <w:gridCol w:w="1134"/>
        <w:gridCol w:w="1418"/>
        <w:gridCol w:w="3032"/>
      </w:tblGrid>
      <w:tr w:rsidR="002E4909" w:rsidTr="002E4909">
        <w:trPr>
          <w:trHeight w:val="805"/>
        </w:trPr>
        <w:tc>
          <w:tcPr>
            <w:tcW w:w="959" w:type="dxa"/>
            <w:vMerge w:val="restart"/>
            <w:shd w:val="clear" w:color="auto" w:fill="F79646" w:themeFill="accent6"/>
          </w:tcPr>
          <w:p w:rsidR="002E4909" w:rsidRDefault="002E4909" w:rsidP="00031A67">
            <w:pPr>
              <w:jc w:val="center"/>
            </w:pPr>
            <w:r>
              <w:t>№</w:t>
            </w:r>
          </w:p>
        </w:tc>
        <w:tc>
          <w:tcPr>
            <w:tcW w:w="1559" w:type="dxa"/>
            <w:vMerge w:val="restart"/>
            <w:shd w:val="clear" w:color="auto" w:fill="F79646" w:themeFill="accent6"/>
          </w:tcPr>
          <w:p w:rsidR="002E4909" w:rsidRDefault="002E4909" w:rsidP="00031A67">
            <w:pPr>
              <w:jc w:val="center"/>
            </w:pPr>
            <w:r>
              <w:t>Номинальный объем, л.</w:t>
            </w:r>
          </w:p>
        </w:tc>
        <w:tc>
          <w:tcPr>
            <w:tcW w:w="1134" w:type="dxa"/>
            <w:vMerge w:val="restart"/>
            <w:shd w:val="clear" w:color="auto" w:fill="F79646" w:themeFill="accent6"/>
          </w:tcPr>
          <w:p w:rsidR="002E4909" w:rsidRDefault="002E4909" w:rsidP="00031A67">
            <w:pPr>
              <w:jc w:val="center"/>
            </w:pPr>
            <w:r>
              <w:t>Масса, кг.</w:t>
            </w:r>
          </w:p>
        </w:tc>
        <w:tc>
          <w:tcPr>
            <w:tcW w:w="1418" w:type="dxa"/>
            <w:vMerge w:val="restart"/>
            <w:shd w:val="clear" w:color="auto" w:fill="F79646" w:themeFill="accent6"/>
          </w:tcPr>
          <w:p w:rsidR="002E4909" w:rsidRDefault="002E4909" w:rsidP="002E0092">
            <w:r>
              <w:t xml:space="preserve">   Цена, руб.</w:t>
            </w:r>
          </w:p>
          <w:p w:rsidR="002E4909" w:rsidRDefault="002E4909" w:rsidP="002E0092">
            <w:pPr>
              <w:jc w:val="center"/>
            </w:pPr>
            <w:r>
              <w:t>за</w:t>
            </w:r>
          </w:p>
          <w:p w:rsidR="002E4909" w:rsidRDefault="002E4909" w:rsidP="002E0092">
            <w:pPr>
              <w:jc w:val="center"/>
            </w:pPr>
            <w:r>
              <w:t>1 кг.</w:t>
            </w:r>
          </w:p>
          <w:p w:rsidR="002E4909" w:rsidRDefault="002E4909" w:rsidP="002E0092">
            <w:pPr>
              <w:jc w:val="center"/>
            </w:pPr>
            <w:r>
              <w:t>с НДС</w:t>
            </w:r>
          </w:p>
        </w:tc>
        <w:tc>
          <w:tcPr>
            <w:tcW w:w="3032" w:type="dxa"/>
            <w:vMerge w:val="restart"/>
            <w:shd w:val="clear" w:color="auto" w:fill="F79646" w:themeFill="accent6"/>
          </w:tcPr>
          <w:p w:rsidR="002E4909" w:rsidRPr="0046568E" w:rsidRDefault="002E4909" w:rsidP="008878C5">
            <w:pPr>
              <w:jc w:val="center"/>
              <w:rPr>
                <w:b/>
              </w:rPr>
            </w:pPr>
            <w:r w:rsidRPr="0046568E">
              <w:rPr>
                <w:b/>
              </w:rPr>
              <w:t>Цена</w:t>
            </w:r>
          </w:p>
          <w:p w:rsidR="002E4909" w:rsidRPr="0046568E" w:rsidRDefault="002E4909" w:rsidP="008878C5">
            <w:pPr>
              <w:jc w:val="center"/>
              <w:rPr>
                <w:b/>
              </w:rPr>
            </w:pPr>
            <w:r w:rsidRPr="0046568E">
              <w:rPr>
                <w:b/>
              </w:rPr>
              <w:t>ООО</w:t>
            </w:r>
          </w:p>
          <w:p w:rsidR="002E4909" w:rsidRPr="0046568E" w:rsidRDefault="002E4909" w:rsidP="008878C5">
            <w:pPr>
              <w:jc w:val="center"/>
              <w:rPr>
                <w:b/>
              </w:rPr>
            </w:pPr>
            <w:r w:rsidRPr="0046568E">
              <w:rPr>
                <w:b/>
              </w:rPr>
              <w:t>ТД «АХИ»</w:t>
            </w:r>
          </w:p>
        </w:tc>
      </w:tr>
      <w:tr w:rsidR="002E4909" w:rsidTr="0019251C">
        <w:trPr>
          <w:trHeight w:val="269"/>
        </w:trPr>
        <w:tc>
          <w:tcPr>
            <w:tcW w:w="959" w:type="dxa"/>
            <w:vMerge/>
            <w:shd w:val="clear" w:color="auto" w:fill="F79646" w:themeFill="accent6"/>
          </w:tcPr>
          <w:p w:rsidR="002E4909" w:rsidRDefault="002E4909" w:rsidP="00031A67">
            <w:pPr>
              <w:jc w:val="center"/>
            </w:pPr>
          </w:p>
        </w:tc>
        <w:tc>
          <w:tcPr>
            <w:tcW w:w="1559" w:type="dxa"/>
            <w:vMerge/>
            <w:shd w:val="clear" w:color="auto" w:fill="F79646" w:themeFill="accent6"/>
          </w:tcPr>
          <w:p w:rsidR="002E4909" w:rsidRDefault="002E4909" w:rsidP="00031A67">
            <w:pPr>
              <w:jc w:val="center"/>
            </w:pPr>
          </w:p>
        </w:tc>
        <w:tc>
          <w:tcPr>
            <w:tcW w:w="1134" w:type="dxa"/>
            <w:vMerge/>
            <w:shd w:val="clear" w:color="auto" w:fill="F79646" w:themeFill="accent6"/>
          </w:tcPr>
          <w:p w:rsidR="002E4909" w:rsidRDefault="002E4909" w:rsidP="00031A67">
            <w:pPr>
              <w:jc w:val="center"/>
            </w:pPr>
          </w:p>
        </w:tc>
        <w:tc>
          <w:tcPr>
            <w:tcW w:w="1418" w:type="dxa"/>
            <w:vMerge/>
            <w:shd w:val="clear" w:color="auto" w:fill="F79646" w:themeFill="accent6"/>
          </w:tcPr>
          <w:p w:rsidR="002E4909" w:rsidRDefault="002E4909" w:rsidP="00031A67">
            <w:pPr>
              <w:jc w:val="center"/>
            </w:pPr>
          </w:p>
        </w:tc>
        <w:tc>
          <w:tcPr>
            <w:tcW w:w="3032" w:type="dxa"/>
            <w:vMerge/>
            <w:shd w:val="clear" w:color="auto" w:fill="F79646" w:themeFill="accent6"/>
          </w:tcPr>
          <w:p w:rsidR="002E4909" w:rsidRPr="0046568E" w:rsidRDefault="002E4909" w:rsidP="008878C5">
            <w:pPr>
              <w:jc w:val="center"/>
              <w:rPr>
                <w:b/>
              </w:rPr>
            </w:pPr>
          </w:p>
        </w:tc>
      </w:tr>
      <w:tr w:rsidR="002E4909" w:rsidTr="005D0CC4">
        <w:tc>
          <w:tcPr>
            <w:tcW w:w="959" w:type="dxa"/>
            <w:shd w:val="clear" w:color="auto" w:fill="FFFFFF" w:themeFill="background1"/>
          </w:tcPr>
          <w:p w:rsidR="002E4909" w:rsidRPr="0086179E" w:rsidRDefault="002E4909" w:rsidP="00031A67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E4909" w:rsidRPr="0086179E" w:rsidRDefault="002E4909" w:rsidP="00031A67">
            <w:pPr>
              <w:jc w:val="center"/>
              <w:rPr>
                <w:sz w:val="20"/>
                <w:szCs w:val="20"/>
              </w:rPr>
            </w:pPr>
            <w:r w:rsidRPr="0086179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2E4909" w:rsidRPr="0086179E" w:rsidRDefault="002E4909" w:rsidP="00031A67">
            <w:pPr>
              <w:jc w:val="center"/>
              <w:rPr>
                <w:b/>
                <w:sz w:val="20"/>
                <w:szCs w:val="20"/>
              </w:rPr>
            </w:pPr>
            <w:r w:rsidRPr="0086179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2E4909" w:rsidRPr="005D0CC4" w:rsidRDefault="00564852" w:rsidP="00031A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690</w:t>
            </w:r>
          </w:p>
        </w:tc>
        <w:tc>
          <w:tcPr>
            <w:tcW w:w="3032" w:type="dxa"/>
            <w:shd w:val="clear" w:color="auto" w:fill="FFFFFF" w:themeFill="background1"/>
          </w:tcPr>
          <w:p w:rsidR="002E4909" w:rsidRPr="005D0CC4" w:rsidRDefault="002E4909" w:rsidP="00031A67">
            <w:pPr>
              <w:jc w:val="center"/>
              <w:rPr>
                <w:b/>
                <w:sz w:val="24"/>
                <w:szCs w:val="24"/>
              </w:rPr>
            </w:pPr>
            <w:r w:rsidRPr="005D0CC4">
              <w:rPr>
                <w:b/>
                <w:sz w:val="24"/>
                <w:szCs w:val="24"/>
              </w:rPr>
              <w:t xml:space="preserve"> </w:t>
            </w:r>
            <w:r w:rsidR="00564852">
              <w:rPr>
                <w:b/>
                <w:sz w:val="24"/>
                <w:szCs w:val="24"/>
              </w:rPr>
              <w:t>13 8</w:t>
            </w:r>
            <w:r w:rsidRPr="005D0CC4">
              <w:rPr>
                <w:b/>
                <w:sz w:val="24"/>
                <w:szCs w:val="24"/>
              </w:rPr>
              <w:t>00</w:t>
            </w:r>
          </w:p>
        </w:tc>
      </w:tr>
    </w:tbl>
    <w:p w:rsidR="00A329AC" w:rsidRDefault="0086179E" w:rsidP="0086179E">
      <w:pPr>
        <w:spacing w:line="240" w:lineRule="auto"/>
        <w:rPr>
          <w:sz w:val="32"/>
          <w:szCs w:val="32"/>
        </w:rPr>
      </w:pPr>
      <w:r w:rsidRPr="007965AA">
        <w:rPr>
          <w:sz w:val="16"/>
          <w:szCs w:val="16"/>
        </w:rPr>
        <w:t xml:space="preserve">     </w:t>
      </w:r>
      <w:r w:rsidR="002E3020" w:rsidRPr="007965AA">
        <w:rPr>
          <w:sz w:val="16"/>
          <w:szCs w:val="16"/>
        </w:rPr>
        <w:t xml:space="preserve">                    </w:t>
      </w:r>
      <w:r w:rsidR="002E3020">
        <w:rPr>
          <w:sz w:val="32"/>
          <w:szCs w:val="32"/>
        </w:rPr>
        <w:t xml:space="preserve">                   </w:t>
      </w:r>
    </w:p>
    <w:p w:rsidR="00D6155A" w:rsidRPr="00203F28" w:rsidRDefault="00A329AC" w:rsidP="0086179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D6155A" w:rsidRPr="0086179E">
        <w:rPr>
          <w:sz w:val="32"/>
          <w:szCs w:val="32"/>
        </w:rPr>
        <w:t>Антистатик СВ А-01</w:t>
      </w:r>
      <w:r w:rsidR="00E90768" w:rsidRPr="0086179E">
        <w:rPr>
          <w:sz w:val="32"/>
          <w:szCs w:val="32"/>
        </w:rPr>
        <w:t xml:space="preserve"> </w:t>
      </w:r>
      <w:r w:rsidR="00E90768" w:rsidRPr="007965AA">
        <w:rPr>
          <w:sz w:val="24"/>
          <w:szCs w:val="24"/>
        </w:rPr>
        <w:t>(аналог</w:t>
      </w:r>
      <w:r w:rsidR="002E3020" w:rsidRPr="007965AA">
        <w:rPr>
          <w:sz w:val="24"/>
          <w:szCs w:val="24"/>
        </w:rPr>
        <w:t xml:space="preserve"> из каталога</w:t>
      </w:r>
      <w:r w:rsidR="00E90768" w:rsidRPr="007965AA">
        <w:rPr>
          <w:sz w:val="24"/>
          <w:szCs w:val="24"/>
        </w:rPr>
        <w:t xml:space="preserve"> </w:t>
      </w:r>
      <w:r w:rsidR="00E90768" w:rsidRPr="007965AA">
        <w:rPr>
          <w:b/>
          <w:sz w:val="24"/>
          <w:szCs w:val="24"/>
        </w:rPr>
        <w:t>Универ 8201</w:t>
      </w:r>
      <w:r w:rsidR="00E90768" w:rsidRPr="007965AA">
        <w:rPr>
          <w:sz w:val="24"/>
          <w:szCs w:val="24"/>
        </w:rPr>
        <w:t>)</w:t>
      </w:r>
    </w:p>
    <w:tbl>
      <w:tblPr>
        <w:tblStyle w:val="a3"/>
        <w:tblW w:w="8102" w:type="dxa"/>
        <w:tblInd w:w="1362" w:type="dxa"/>
        <w:tblLook w:val="04A0" w:firstRow="1" w:lastRow="0" w:firstColumn="1" w:lastColumn="0" w:noHBand="0" w:noVBand="1"/>
      </w:tblPr>
      <w:tblGrid>
        <w:gridCol w:w="959"/>
        <w:gridCol w:w="1559"/>
        <w:gridCol w:w="1134"/>
        <w:gridCol w:w="1418"/>
        <w:gridCol w:w="3032"/>
      </w:tblGrid>
      <w:tr w:rsidR="002E4909" w:rsidTr="002E4909">
        <w:trPr>
          <w:trHeight w:val="805"/>
        </w:trPr>
        <w:tc>
          <w:tcPr>
            <w:tcW w:w="959" w:type="dxa"/>
            <w:vMerge w:val="restart"/>
            <w:shd w:val="clear" w:color="auto" w:fill="FFFF00"/>
          </w:tcPr>
          <w:p w:rsidR="002E4909" w:rsidRDefault="002E4909" w:rsidP="00E90768">
            <w:pPr>
              <w:jc w:val="center"/>
            </w:pPr>
            <w:r>
              <w:t>№</w:t>
            </w:r>
          </w:p>
        </w:tc>
        <w:tc>
          <w:tcPr>
            <w:tcW w:w="1559" w:type="dxa"/>
            <w:vMerge w:val="restart"/>
            <w:shd w:val="clear" w:color="auto" w:fill="FFFF00"/>
          </w:tcPr>
          <w:p w:rsidR="002E4909" w:rsidRDefault="002E4909" w:rsidP="00E90768">
            <w:pPr>
              <w:jc w:val="center"/>
            </w:pPr>
            <w:r>
              <w:t>Номинальный объем, л.</w:t>
            </w:r>
          </w:p>
        </w:tc>
        <w:tc>
          <w:tcPr>
            <w:tcW w:w="1134" w:type="dxa"/>
            <w:vMerge w:val="restart"/>
            <w:shd w:val="clear" w:color="auto" w:fill="FFFF00"/>
          </w:tcPr>
          <w:p w:rsidR="002E4909" w:rsidRDefault="002E4909" w:rsidP="00E90768">
            <w:pPr>
              <w:jc w:val="center"/>
            </w:pPr>
            <w:r>
              <w:t>Масса, кг.</w:t>
            </w:r>
          </w:p>
        </w:tc>
        <w:tc>
          <w:tcPr>
            <w:tcW w:w="1418" w:type="dxa"/>
            <w:vMerge w:val="restart"/>
            <w:shd w:val="clear" w:color="auto" w:fill="FFFF00"/>
          </w:tcPr>
          <w:p w:rsidR="002E4909" w:rsidRDefault="002E4909" w:rsidP="002E0092">
            <w:r>
              <w:t xml:space="preserve">   Цена, руб.</w:t>
            </w:r>
          </w:p>
          <w:p w:rsidR="002E4909" w:rsidRDefault="002E4909" w:rsidP="002E0092">
            <w:pPr>
              <w:jc w:val="center"/>
            </w:pPr>
            <w:r>
              <w:t>за</w:t>
            </w:r>
          </w:p>
          <w:p w:rsidR="002E4909" w:rsidRDefault="002E4909" w:rsidP="002E0092">
            <w:pPr>
              <w:jc w:val="center"/>
            </w:pPr>
            <w:r>
              <w:t>1 кг.</w:t>
            </w:r>
          </w:p>
          <w:p w:rsidR="002E4909" w:rsidRDefault="002E4909" w:rsidP="002E0092">
            <w:pPr>
              <w:jc w:val="center"/>
            </w:pPr>
            <w:r>
              <w:t>с НДС</w:t>
            </w:r>
          </w:p>
        </w:tc>
        <w:tc>
          <w:tcPr>
            <w:tcW w:w="3032" w:type="dxa"/>
            <w:vMerge w:val="restart"/>
            <w:shd w:val="clear" w:color="auto" w:fill="FFFF00"/>
          </w:tcPr>
          <w:p w:rsidR="002E4909" w:rsidRPr="0046568E" w:rsidRDefault="002E4909" w:rsidP="00E90768">
            <w:pPr>
              <w:jc w:val="center"/>
              <w:rPr>
                <w:b/>
              </w:rPr>
            </w:pPr>
            <w:r w:rsidRPr="0046568E">
              <w:rPr>
                <w:b/>
              </w:rPr>
              <w:t>Цена</w:t>
            </w:r>
          </w:p>
          <w:p w:rsidR="002E4909" w:rsidRPr="0046568E" w:rsidRDefault="002E4909" w:rsidP="00E90768">
            <w:pPr>
              <w:jc w:val="center"/>
              <w:rPr>
                <w:b/>
              </w:rPr>
            </w:pPr>
            <w:r w:rsidRPr="0046568E">
              <w:rPr>
                <w:b/>
              </w:rPr>
              <w:t>ООО</w:t>
            </w:r>
          </w:p>
          <w:p w:rsidR="002E4909" w:rsidRPr="0046568E" w:rsidRDefault="002E4909" w:rsidP="00E90768">
            <w:pPr>
              <w:jc w:val="center"/>
              <w:rPr>
                <w:b/>
              </w:rPr>
            </w:pPr>
            <w:r w:rsidRPr="0046568E">
              <w:rPr>
                <w:b/>
              </w:rPr>
              <w:t>ТД «АХИ»</w:t>
            </w:r>
          </w:p>
        </w:tc>
      </w:tr>
      <w:tr w:rsidR="002E4909" w:rsidTr="002E4909">
        <w:trPr>
          <w:trHeight w:val="269"/>
        </w:trPr>
        <w:tc>
          <w:tcPr>
            <w:tcW w:w="959" w:type="dxa"/>
            <w:vMerge/>
            <w:shd w:val="clear" w:color="auto" w:fill="FFFF00"/>
          </w:tcPr>
          <w:p w:rsidR="002E4909" w:rsidRDefault="002E4909" w:rsidP="00E90768">
            <w:pPr>
              <w:jc w:val="center"/>
            </w:pPr>
          </w:p>
        </w:tc>
        <w:tc>
          <w:tcPr>
            <w:tcW w:w="1559" w:type="dxa"/>
            <w:vMerge/>
            <w:shd w:val="clear" w:color="auto" w:fill="FFFF00"/>
          </w:tcPr>
          <w:p w:rsidR="002E4909" w:rsidRDefault="002E4909" w:rsidP="00E90768">
            <w:pPr>
              <w:jc w:val="center"/>
            </w:pPr>
          </w:p>
        </w:tc>
        <w:tc>
          <w:tcPr>
            <w:tcW w:w="1134" w:type="dxa"/>
            <w:vMerge/>
            <w:shd w:val="clear" w:color="auto" w:fill="FFFF00"/>
          </w:tcPr>
          <w:p w:rsidR="002E4909" w:rsidRDefault="002E4909" w:rsidP="00E90768">
            <w:pPr>
              <w:jc w:val="center"/>
            </w:pPr>
          </w:p>
        </w:tc>
        <w:tc>
          <w:tcPr>
            <w:tcW w:w="1418" w:type="dxa"/>
            <w:vMerge/>
            <w:shd w:val="clear" w:color="auto" w:fill="FFFF00"/>
          </w:tcPr>
          <w:p w:rsidR="002E4909" w:rsidRDefault="002E4909" w:rsidP="00E90768">
            <w:pPr>
              <w:jc w:val="center"/>
            </w:pPr>
          </w:p>
        </w:tc>
        <w:tc>
          <w:tcPr>
            <w:tcW w:w="3032" w:type="dxa"/>
            <w:vMerge/>
            <w:shd w:val="clear" w:color="auto" w:fill="FFFF00"/>
          </w:tcPr>
          <w:p w:rsidR="002E4909" w:rsidRPr="0046568E" w:rsidRDefault="002E4909" w:rsidP="00E90768">
            <w:pPr>
              <w:jc w:val="center"/>
              <w:rPr>
                <w:b/>
              </w:rPr>
            </w:pPr>
          </w:p>
        </w:tc>
      </w:tr>
      <w:tr w:rsidR="002E4909" w:rsidTr="005D0CC4">
        <w:tc>
          <w:tcPr>
            <w:tcW w:w="959" w:type="dxa"/>
            <w:shd w:val="clear" w:color="auto" w:fill="FFFFFF" w:themeFill="background1"/>
          </w:tcPr>
          <w:p w:rsidR="002E4909" w:rsidRPr="0086179E" w:rsidRDefault="002E4909" w:rsidP="00E90768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E4909" w:rsidRPr="0086179E" w:rsidRDefault="002E4909" w:rsidP="00E90768">
            <w:pPr>
              <w:jc w:val="center"/>
              <w:rPr>
                <w:sz w:val="20"/>
                <w:szCs w:val="20"/>
              </w:rPr>
            </w:pPr>
            <w:r w:rsidRPr="0086179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2E4909" w:rsidRPr="0086179E" w:rsidRDefault="002E4909" w:rsidP="00E90768">
            <w:pPr>
              <w:jc w:val="center"/>
              <w:rPr>
                <w:b/>
                <w:sz w:val="20"/>
                <w:szCs w:val="20"/>
              </w:rPr>
            </w:pPr>
            <w:r w:rsidRPr="0086179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2E4909" w:rsidRPr="005D0CC4" w:rsidRDefault="00564852" w:rsidP="00E907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5D0CC4" w:rsidRPr="005D0CC4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3032" w:type="dxa"/>
            <w:shd w:val="clear" w:color="auto" w:fill="FFFFFF" w:themeFill="background1"/>
          </w:tcPr>
          <w:p w:rsidR="002E4909" w:rsidRPr="005D0CC4" w:rsidRDefault="00564852" w:rsidP="00E907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5D0CC4" w:rsidRPr="005D0CC4">
              <w:rPr>
                <w:b/>
                <w:sz w:val="24"/>
                <w:szCs w:val="24"/>
              </w:rPr>
              <w:t xml:space="preserve"> 0</w:t>
            </w:r>
            <w:r w:rsidR="002E4909" w:rsidRPr="005D0CC4">
              <w:rPr>
                <w:b/>
                <w:sz w:val="24"/>
                <w:szCs w:val="24"/>
              </w:rPr>
              <w:t>00</w:t>
            </w:r>
          </w:p>
        </w:tc>
      </w:tr>
    </w:tbl>
    <w:p w:rsidR="00D6155A" w:rsidRPr="007965AA" w:rsidRDefault="00D6155A" w:rsidP="00D6155A">
      <w:pPr>
        <w:spacing w:line="240" w:lineRule="auto"/>
        <w:rPr>
          <w:sz w:val="12"/>
          <w:szCs w:val="12"/>
        </w:rPr>
      </w:pPr>
    </w:p>
    <w:p w:rsidR="0086179E" w:rsidRPr="0086179E" w:rsidRDefault="00A329AC" w:rsidP="0086179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6179E" w:rsidRPr="0086179E">
        <w:rPr>
          <w:sz w:val="32"/>
          <w:szCs w:val="32"/>
        </w:rPr>
        <w:t xml:space="preserve">Пятновыводка и средство для зачистки перед стиркой                                                </w:t>
      </w:r>
      <w:r w:rsidR="0086179E" w:rsidRPr="0086179E">
        <w:rPr>
          <w:sz w:val="32"/>
          <w:szCs w:val="32"/>
          <w:lang w:val="en-US"/>
        </w:rPr>
        <w:t>Sanfil</w:t>
      </w:r>
      <w:r w:rsidR="0086179E" w:rsidRPr="0086179E">
        <w:rPr>
          <w:sz w:val="32"/>
          <w:szCs w:val="32"/>
        </w:rPr>
        <w:t xml:space="preserve"> </w:t>
      </w:r>
      <w:r w:rsidR="0086179E" w:rsidRPr="0086179E">
        <w:rPr>
          <w:sz w:val="32"/>
          <w:szCs w:val="32"/>
          <w:lang w:val="en-US"/>
        </w:rPr>
        <w:t>Optima</w:t>
      </w:r>
      <w:r w:rsidR="0086179E" w:rsidRPr="0086179E">
        <w:rPr>
          <w:sz w:val="32"/>
          <w:szCs w:val="32"/>
        </w:rPr>
        <w:t xml:space="preserve"> </w:t>
      </w:r>
      <w:r w:rsidR="0086179E" w:rsidRPr="0086179E">
        <w:rPr>
          <w:sz w:val="32"/>
          <w:szCs w:val="32"/>
          <w:lang w:val="en-US"/>
        </w:rPr>
        <w:t>W</w:t>
      </w:r>
      <w:r w:rsidR="002E3020" w:rsidRPr="002E3020">
        <w:rPr>
          <w:sz w:val="32"/>
          <w:szCs w:val="32"/>
        </w:rPr>
        <w:t>3</w:t>
      </w:r>
      <w:r w:rsidR="0086179E" w:rsidRPr="0086179E">
        <w:rPr>
          <w:sz w:val="32"/>
          <w:szCs w:val="32"/>
        </w:rPr>
        <w:t xml:space="preserve">   </w:t>
      </w:r>
      <w:r w:rsidR="0086179E" w:rsidRPr="007965AA">
        <w:rPr>
          <w:sz w:val="24"/>
          <w:szCs w:val="24"/>
        </w:rPr>
        <w:t xml:space="preserve">(аналог </w:t>
      </w:r>
      <w:r w:rsidR="002E3020" w:rsidRPr="007965AA">
        <w:rPr>
          <w:sz w:val="24"/>
          <w:szCs w:val="24"/>
        </w:rPr>
        <w:t xml:space="preserve">из каталога </w:t>
      </w:r>
      <w:r w:rsidR="0086179E" w:rsidRPr="007965AA">
        <w:rPr>
          <w:b/>
          <w:sz w:val="24"/>
          <w:szCs w:val="24"/>
        </w:rPr>
        <w:t>Универ 8301</w:t>
      </w:r>
      <w:r w:rsidR="0086179E" w:rsidRPr="007965AA">
        <w:rPr>
          <w:sz w:val="24"/>
          <w:szCs w:val="24"/>
        </w:rPr>
        <w:t>)</w:t>
      </w:r>
    </w:p>
    <w:tbl>
      <w:tblPr>
        <w:tblStyle w:val="a3"/>
        <w:tblW w:w="8102" w:type="dxa"/>
        <w:tblInd w:w="1362" w:type="dxa"/>
        <w:tblLook w:val="04A0" w:firstRow="1" w:lastRow="0" w:firstColumn="1" w:lastColumn="0" w:noHBand="0" w:noVBand="1"/>
      </w:tblPr>
      <w:tblGrid>
        <w:gridCol w:w="959"/>
        <w:gridCol w:w="1559"/>
        <w:gridCol w:w="1134"/>
        <w:gridCol w:w="1418"/>
        <w:gridCol w:w="3032"/>
      </w:tblGrid>
      <w:tr w:rsidR="002E4909" w:rsidTr="002E4909">
        <w:trPr>
          <w:trHeight w:val="805"/>
        </w:trPr>
        <w:tc>
          <w:tcPr>
            <w:tcW w:w="959" w:type="dxa"/>
            <w:vMerge w:val="restart"/>
            <w:shd w:val="clear" w:color="auto" w:fill="C6D9F1" w:themeFill="text2" w:themeFillTint="33"/>
          </w:tcPr>
          <w:p w:rsidR="002E4909" w:rsidRDefault="002E4909" w:rsidP="00B024AC">
            <w:pPr>
              <w:jc w:val="center"/>
            </w:pPr>
            <w:r>
              <w:t>№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</w:tcPr>
          <w:p w:rsidR="002E4909" w:rsidRDefault="002E4909" w:rsidP="00B024AC">
            <w:pPr>
              <w:jc w:val="center"/>
            </w:pPr>
            <w:r>
              <w:t>Номинальный объем, л.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</w:tcPr>
          <w:p w:rsidR="002E4909" w:rsidRDefault="002E4909" w:rsidP="00B024AC">
            <w:pPr>
              <w:jc w:val="center"/>
            </w:pPr>
            <w:r>
              <w:t>Масса, кг.</w:t>
            </w:r>
          </w:p>
        </w:tc>
        <w:tc>
          <w:tcPr>
            <w:tcW w:w="1418" w:type="dxa"/>
            <w:vMerge w:val="restart"/>
            <w:shd w:val="clear" w:color="auto" w:fill="C6D9F1" w:themeFill="text2" w:themeFillTint="33"/>
          </w:tcPr>
          <w:p w:rsidR="002E4909" w:rsidRDefault="002E4909" w:rsidP="002E0092">
            <w:r>
              <w:t xml:space="preserve">   Цена, руб.</w:t>
            </w:r>
          </w:p>
          <w:p w:rsidR="002E4909" w:rsidRDefault="002E4909" w:rsidP="002E0092">
            <w:pPr>
              <w:jc w:val="center"/>
            </w:pPr>
            <w:r>
              <w:t>за</w:t>
            </w:r>
          </w:p>
          <w:p w:rsidR="002E4909" w:rsidRDefault="002E4909" w:rsidP="002E0092">
            <w:pPr>
              <w:jc w:val="center"/>
            </w:pPr>
            <w:r>
              <w:t>1 кг.</w:t>
            </w:r>
          </w:p>
          <w:p w:rsidR="002E4909" w:rsidRDefault="002E4909" w:rsidP="002E0092">
            <w:pPr>
              <w:jc w:val="center"/>
            </w:pPr>
            <w:r>
              <w:t>с НДС</w:t>
            </w:r>
          </w:p>
          <w:p w:rsidR="002E4909" w:rsidRDefault="002E4909" w:rsidP="00B024AC">
            <w:pPr>
              <w:jc w:val="center"/>
            </w:pPr>
          </w:p>
        </w:tc>
        <w:tc>
          <w:tcPr>
            <w:tcW w:w="3032" w:type="dxa"/>
            <w:vMerge w:val="restart"/>
            <w:shd w:val="clear" w:color="auto" w:fill="C6D9F1" w:themeFill="text2" w:themeFillTint="33"/>
          </w:tcPr>
          <w:p w:rsidR="002E4909" w:rsidRPr="0046568E" w:rsidRDefault="002E4909" w:rsidP="00B024AC">
            <w:pPr>
              <w:jc w:val="center"/>
              <w:rPr>
                <w:b/>
              </w:rPr>
            </w:pPr>
            <w:r w:rsidRPr="0046568E">
              <w:rPr>
                <w:b/>
              </w:rPr>
              <w:t>Цена</w:t>
            </w:r>
          </w:p>
          <w:p w:rsidR="002E4909" w:rsidRPr="0046568E" w:rsidRDefault="002E4909" w:rsidP="00B024AC">
            <w:pPr>
              <w:jc w:val="center"/>
              <w:rPr>
                <w:b/>
              </w:rPr>
            </w:pPr>
            <w:r w:rsidRPr="0046568E">
              <w:rPr>
                <w:b/>
              </w:rPr>
              <w:t>ООО</w:t>
            </w:r>
          </w:p>
          <w:p w:rsidR="002E4909" w:rsidRPr="0046568E" w:rsidRDefault="002E4909" w:rsidP="00B024AC">
            <w:pPr>
              <w:jc w:val="center"/>
              <w:rPr>
                <w:b/>
              </w:rPr>
            </w:pPr>
            <w:r w:rsidRPr="0046568E">
              <w:rPr>
                <w:b/>
              </w:rPr>
              <w:t>ТД «АХИ»</w:t>
            </w:r>
          </w:p>
        </w:tc>
      </w:tr>
      <w:tr w:rsidR="002E4909" w:rsidTr="002E4909">
        <w:trPr>
          <w:trHeight w:val="269"/>
        </w:trPr>
        <w:tc>
          <w:tcPr>
            <w:tcW w:w="959" w:type="dxa"/>
            <w:vMerge/>
            <w:shd w:val="clear" w:color="auto" w:fill="C6D9F1" w:themeFill="text2" w:themeFillTint="33"/>
          </w:tcPr>
          <w:p w:rsidR="002E4909" w:rsidRDefault="002E4909" w:rsidP="00B024AC">
            <w:pPr>
              <w:jc w:val="center"/>
            </w:pPr>
          </w:p>
        </w:tc>
        <w:tc>
          <w:tcPr>
            <w:tcW w:w="1559" w:type="dxa"/>
            <w:vMerge/>
            <w:shd w:val="clear" w:color="auto" w:fill="C6D9F1" w:themeFill="text2" w:themeFillTint="33"/>
          </w:tcPr>
          <w:p w:rsidR="002E4909" w:rsidRDefault="002E4909" w:rsidP="00B024AC">
            <w:pPr>
              <w:jc w:val="center"/>
            </w:pPr>
          </w:p>
        </w:tc>
        <w:tc>
          <w:tcPr>
            <w:tcW w:w="1134" w:type="dxa"/>
            <w:vMerge/>
            <w:shd w:val="clear" w:color="auto" w:fill="C6D9F1" w:themeFill="text2" w:themeFillTint="33"/>
          </w:tcPr>
          <w:p w:rsidR="002E4909" w:rsidRDefault="002E4909" w:rsidP="00B024AC">
            <w:pPr>
              <w:jc w:val="center"/>
            </w:pPr>
          </w:p>
        </w:tc>
        <w:tc>
          <w:tcPr>
            <w:tcW w:w="1418" w:type="dxa"/>
            <w:vMerge/>
            <w:shd w:val="clear" w:color="auto" w:fill="C6D9F1" w:themeFill="text2" w:themeFillTint="33"/>
          </w:tcPr>
          <w:p w:rsidR="002E4909" w:rsidRDefault="002E4909" w:rsidP="00B024AC">
            <w:pPr>
              <w:jc w:val="center"/>
            </w:pPr>
          </w:p>
        </w:tc>
        <w:tc>
          <w:tcPr>
            <w:tcW w:w="3032" w:type="dxa"/>
            <w:vMerge/>
            <w:shd w:val="clear" w:color="auto" w:fill="C6D9F1" w:themeFill="text2" w:themeFillTint="33"/>
          </w:tcPr>
          <w:p w:rsidR="002E4909" w:rsidRPr="0046568E" w:rsidRDefault="002E4909" w:rsidP="00B024AC">
            <w:pPr>
              <w:jc w:val="center"/>
              <w:rPr>
                <w:b/>
              </w:rPr>
            </w:pPr>
          </w:p>
        </w:tc>
      </w:tr>
      <w:tr w:rsidR="002E4909" w:rsidTr="005D0CC4">
        <w:tc>
          <w:tcPr>
            <w:tcW w:w="959" w:type="dxa"/>
            <w:shd w:val="clear" w:color="auto" w:fill="FFFFFF" w:themeFill="background1"/>
          </w:tcPr>
          <w:p w:rsidR="002E4909" w:rsidRPr="0086179E" w:rsidRDefault="002E4909" w:rsidP="0086179E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E4909" w:rsidRPr="0086179E" w:rsidRDefault="002E4909" w:rsidP="00B024AC">
            <w:pPr>
              <w:jc w:val="center"/>
              <w:rPr>
                <w:sz w:val="20"/>
                <w:szCs w:val="20"/>
              </w:rPr>
            </w:pPr>
            <w:r w:rsidRPr="0086179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2E4909" w:rsidRPr="0086179E" w:rsidRDefault="002E4909" w:rsidP="00B024AC">
            <w:pPr>
              <w:jc w:val="center"/>
              <w:rPr>
                <w:b/>
                <w:sz w:val="20"/>
                <w:szCs w:val="20"/>
              </w:rPr>
            </w:pPr>
            <w:r w:rsidRPr="0086179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2E4909" w:rsidRPr="005D0CC4" w:rsidRDefault="00564852" w:rsidP="00B024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5D0CC4" w:rsidRPr="005D0CC4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3032" w:type="dxa"/>
            <w:shd w:val="clear" w:color="auto" w:fill="FFFFFF" w:themeFill="background1"/>
          </w:tcPr>
          <w:p w:rsidR="002E4909" w:rsidRPr="005D0CC4" w:rsidRDefault="00564852" w:rsidP="00B02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bookmarkStart w:id="0" w:name="_GoBack"/>
            <w:bookmarkEnd w:id="0"/>
            <w:r w:rsidR="005D0CC4" w:rsidRPr="005D0CC4">
              <w:rPr>
                <w:b/>
                <w:sz w:val="24"/>
                <w:szCs w:val="24"/>
              </w:rPr>
              <w:t xml:space="preserve"> 0</w:t>
            </w:r>
            <w:r w:rsidR="002E4909" w:rsidRPr="005D0CC4">
              <w:rPr>
                <w:b/>
                <w:sz w:val="24"/>
                <w:szCs w:val="24"/>
              </w:rPr>
              <w:t>00</w:t>
            </w:r>
          </w:p>
        </w:tc>
      </w:tr>
    </w:tbl>
    <w:p w:rsidR="0086179E" w:rsidRDefault="0086179E" w:rsidP="0019251C">
      <w:pPr>
        <w:spacing w:line="240" w:lineRule="auto"/>
      </w:pPr>
    </w:p>
    <w:sectPr w:rsidR="0086179E" w:rsidSect="005C7C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6F55"/>
    <w:multiLevelType w:val="hybridMultilevel"/>
    <w:tmpl w:val="B47A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9694D"/>
    <w:multiLevelType w:val="hybridMultilevel"/>
    <w:tmpl w:val="B47A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02DBF"/>
    <w:multiLevelType w:val="hybridMultilevel"/>
    <w:tmpl w:val="B47A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13F60"/>
    <w:multiLevelType w:val="hybridMultilevel"/>
    <w:tmpl w:val="B47A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E6B32"/>
    <w:multiLevelType w:val="hybridMultilevel"/>
    <w:tmpl w:val="B47A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cumentProtection w:edit="readOnly" w:enforcement="1" w:cryptProviderType="rsaFull" w:cryptAlgorithmClass="hash" w:cryptAlgorithmType="typeAny" w:cryptAlgorithmSid="4" w:cryptSpinCount="100000" w:hash="ctKbQSEy06TOwXbANQwwPA9aNpk=" w:salt="WpDiB01rPp/o96uzI7721w==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C9"/>
    <w:rsid w:val="0000109D"/>
    <w:rsid w:val="00001A2A"/>
    <w:rsid w:val="00003F6F"/>
    <w:rsid w:val="00003FFE"/>
    <w:rsid w:val="000061F9"/>
    <w:rsid w:val="000101F7"/>
    <w:rsid w:val="00011530"/>
    <w:rsid w:val="00015CE2"/>
    <w:rsid w:val="000170E2"/>
    <w:rsid w:val="00022475"/>
    <w:rsid w:val="000233F4"/>
    <w:rsid w:val="000237DD"/>
    <w:rsid w:val="00025ECF"/>
    <w:rsid w:val="0002621D"/>
    <w:rsid w:val="00027718"/>
    <w:rsid w:val="00031B2F"/>
    <w:rsid w:val="0003258D"/>
    <w:rsid w:val="00034AB9"/>
    <w:rsid w:val="0004011F"/>
    <w:rsid w:val="00040567"/>
    <w:rsid w:val="00042CFA"/>
    <w:rsid w:val="00043103"/>
    <w:rsid w:val="00044C73"/>
    <w:rsid w:val="00051477"/>
    <w:rsid w:val="00056C1D"/>
    <w:rsid w:val="0006118F"/>
    <w:rsid w:val="00061EDD"/>
    <w:rsid w:val="000642E5"/>
    <w:rsid w:val="00066C1A"/>
    <w:rsid w:val="00067D16"/>
    <w:rsid w:val="00067E7B"/>
    <w:rsid w:val="00072D5D"/>
    <w:rsid w:val="00074DD4"/>
    <w:rsid w:val="00080C60"/>
    <w:rsid w:val="0008275F"/>
    <w:rsid w:val="00085004"/>
    <w:rsid w:val="000851D2"/>
    <w:rsid w:val="000857FD"/>
    <w:rsid w:val="00086997"/>
    <w:rsid w:val="000926B7"/>
    <w:rsid w:val="00094EB8"/>
    <w:rsid w:val="00096013"/>
    <w:rsid w:val="00096447"/>
    <w:rsid w:val="00096D8B"/>
    <w:rsid w:val="00097CBC"/>
    <w:rsid w:val="000A120C"/>
    <w:rsid w:val="000A1679"/>
    <w:rsid w:val="000A1990"/>
    <w:rsid w:val="000A19D2"/>
    <w:rsid w:val="000B278F"/>
    <w:rsid w:val="000B27FA"/>
    <w:rsid w:val="000B3F7D"/>
    <w:rsid w:val="000B43A5"/>
    <w:rsid w:val="000C08F9"/>
    <w:rsid w:val="000C16FF"/>
    <w:rsid w:val="000C6F20"/>
    <w:rsid w:val="000C70B3"/>
    <w:rsid w:val="000D20D1"/>
    <w:rsid w:val="000D2D96"/>
    <w:rsid w:val="000D2E48"/>
    <w:rsid w:val="000D3501"/>
    <w:rsid w:val="000D4CCF"/>
    <w:rsid w:val="000D5832"/>
    <w:rsid w:val="000D745C"/>
    <w:rsid w:val="000D7B86"/>
    <w:rsid w:val="000E061F"/>
    <w:rsid w:val="000E1B21"/>
    <w:rsid w:val="000E6429"/>
    <w:rsid w:val="000E78DC"/>
    <w:rsid w:val="000F2336"/>
    <w:rsid w:val="000F2A9F"/>
    <w:rsid w:val="000F3F3A"/>
    <w:rsid w:val="000F59E5"/>
    <w:rsid w:val="000F5BCD"/>
    <w:rsid w:val="001015FD"/>
    <w:rsid w:val="00101AA7"/>
    <w:rsid w:val="00101E0D"/>
    <w:rsid w:val="00102EF9"/>
    <w:rsid w:val="00102FDF"/>
    <w:rsid w:val="0011087D"/>
    <w:rsid w:val="00110BFE"/>
    <w:rsid w:val="00110F5A"/>
    <w:rsid w:val="00111229"/>
    <w:rsid w:val="001129A5"/>
    <w:rsid w:val="0011346A"/>
    <w:rsid w:val="0011465A"/>
    <w:rsid w:val="0012155A"/>
    <w:rsid w:val="00121BC0"/>
    <w:rsid w:val="00122F0E"/>
    <w:rsid w:val="00125B34"/>
    <w:rsid w:val="00126D39"/>
    <w:rsid w:val="00127568"/>
    <w:rsid w:val="00127BC4"/>
    <w:rsid w:val="001340D4"/>
    <w:rsid w:val="00134AD6"/>
    <w:rsid w:val="00134D44"/>
    <w:rsid w:val="001376B4"/>
    <w:rsid w:val="00140E16"/>
    <w:rsid w:val="0014158D"/>
    <w:rsid w:val="001417D6"/>
    <w:rsid w:val="00143127"/>
    <w:rsid w:val="001452CD"/>
    <w:rsid w:val="001469E9"/>
    <w:rsid w:val="00154157"/>
    <w:rsid w:val="001565EE"/>
    <w:rsid w:val="00156D4E"/>
    <w:rsid w:val="00160414"/>
    <w:rsid w:val="001659D5"/>
    <w:rsid w:val="00165FFB"/>
    <w:rsid w:val="00167821"/>
    <w:rsid w:val="001721C8"/>
    <w:rsid w:val="00172F36"/>
    <w:rsid w:val="00173E6E"/>
    <w:rsid w:val="0017415D"/>
    <w:rsid w:val="00181600"/>
    <w:rsid w:val="00181D0E"/>
    <w:rsid w:val="001823CD"/>
    <w:rsid w:val="00182DC0"/>
    <w:rsid w:val="0018378B"/>
    <w:rsid w:val="00186872"/>
    <w:rsid w:val="00187D46"/>
    <w:rsid w:val="0019251C"/>
    <w:rsid w:val="00192FF0"/>
    <w:rsid w:val="0019516F"/>
    <w:rsid w:val="001A0868"/>
    <w:rsid w:val="001A507E"/>
    <w:rsid w:val="001A5C2A"/>
    <w:rsid w:val="001A68F7"/>
    <w:rsid w:val="001B095D"/>
    <w:rsid w:val="001B0AD4"/>
    <w:rsid w:val="001B365A"/>
    <w:rsid w:val="001B4DBB"/>
    <w:rsid w:val="001B5ABD"/>
    <w:rsid w:val="001B5F56"/>
    <w:rsid w:val="001B6769"/>
    <w:rsid w:val="001B699A"/>
    <w:rsid w:val="001C04F4"/>
    <w:rsid w:val="001C4E91"/>
    <w:rsid w:val="001C5331"/>
    <w:rsid w:val="001C7439"/>
    <w:rsid w:val="001D0786"/>
    <w:rsid w:val="001D08F4"/>
    <w:rsid w:val="001D2A5D"/>
    <w:rsid w:val="001D7441"/>
    <w:rsid w:val="001D7A0E"/>
    <w:rsid w:val="001E2400"/>
    <w:rsid w:val="001E2F97"/>
    <w:rsid w:val="001E7052"/>
    <w:rsid w:val="001F0B13"/>
    <w:rsid w:val="001F145D"/>
    <w:rsid w:val="001F218F"/>
    <w:rsid w:val="001F359C"/>
    <w:rsid w:val="001F4742"/>
    <w:rsid w:val="001F55E4"/>
    <w:rsid w:val="001F57E4"/>
    <w:rsid w:val="001F5CBC"/>
    <w:rsid w:val="00200055"/>
    <w:rsid w:val="002000CD"/>
    <w:rsid w:val="002007BC"/>
    <w:rsid w:val="002024D1"/>
    <w:rsid w:val="00203297"/>
    <w:rsid w:val="00203F28"/>
    <w:rsid w:val="00210541"/>
    <w:rsid w:val="0021416B"/>
    <w:rsid w:val="00214296"/>
    <w:rsid w:val="00215527"/>
    <w:rsid w:val="00215C5B"/>
    <w:rsid w:val="00216C43"/>
    <w:rsid w:val="00221F3F"/>
    <w:rsid w:val="002223E0"/>
    <w:rsid w:val="00223148"/>
    <w:rsid w:val="00223573"/>
    <w:rsid w:val="002242EE"/>
    <w:rsid w:val="00224583"/>
    <w:rsid w:val="002325F8"/>
    <w:rsid w:val="002331EA"/>
    <w:rsid w:val="0023357E"/>
    <w:rsid w:val="00235A49"/>
    <w:rsid w:val="00236382"/>
    <w:rsid w:val="0024203E"/>
    <w:rsid w:val="0024207E"/>
    <w:rsid w:val="00242177"/>
    <w:rsid w:val="002439B4"/>
    <w:rsid w:val="00244B26"/>
    <w:rsid w:val="00245652"/>
    <w:rsid w:val="00245828"/>
    <w:rsid w:val="00246B85"/>
    <w:rsid w:val="0024741A"/>
    <w:rsid w:val="00252DC2"/>
    <w:rsid w:val="00252DF5"/>
    <w:rsid w:val="00257DB8"/>
    <w:rsid w:val="00261461"/>
    <w:rsid w:val="00265109"/>
    <w:rsid w:val="00265FC2"/>
    <w:rsid w:val="00266139"/>
    <w:rsid w:val="002662A3"/>
    <w:rsid w:val="0027247B"/>
    <w:rsid w:val="00274E92"/>
    <w:rsid w:val="00282B72"/>
    <w:rsid w:val="00283CB8"/>
    <w:rsid w:val="002842AF"/>
    <w:rsid w:val="00284585"/>
    <w:rsid w:val="00284710"/>
    <w:rsid w:val="00286118"/>
    <w:rsid w:val="00286B65"/>
    <w:rsid w:val="00287C80"/>
    <w:rsid w:val="00287E6D"/>
    <w:rsid w:val="00290CA5"/>
    <w:rsid w:val="00292C6D"/>
    <w:rsid w:val="00293177"/>
    <w:rsid w:val="002935E4"/>
    <w:rsid w:val="00294B57"/>
    <w:rsid w:val="00294BF4"/>
    <w:rsid w:val="00295839"/>
    <w:rsid w:val="002975C2"/>
    <w:rsid w:val="002976C1"/>
    <w:rsid w:val="002A1A9F"/>
    <w:rsid w:val="002A246C"/>
    <w:rsid w:val="002A58BC"/>
    <w:rsid w:val="002B0542"/>
    <w:rsid w:val="002B0C50"/>
    <w:rsid w:val="002B491B"/>
    <w:rsid w:val="002B5B3D"/>
    <w:rsid w:val="002B731E"/>
    <w:rsid w:val="002C0E47"/>
    <w:rsid w:val="002C3452"/>
    <w:rsid w:val="002C61E6"/>
    <w:rsid w:val="002C65F9"/>
    <w:rsid w:val="002D1049"/>
    <w:rsid w:val="002D3E0A"/>
    <w:rsid w:val="002D45FA"/>
    <w:rsid w:val="002D46F9"/>
    <w:rsid w:val="002D7460"/>
    <w:rsid w:val="002D7E1D"/>
    <w:rsid w:val="002E0092"/>
    <w:rsid w:val="002E00DE"/>
    <w:rsid w:val="002E10F4"/>
    <w:rsid w:val="002E23ED"/>
    <w:rsid w:val="002E3020"/>
    <w:rsid w:val="002E4532"/>
    <w:rsid w:val="002E4909"/>
    <w:rsid w:val="002F0ECA"/>
    <w:rsid w:val="002F149F"/>
    <w:rsid w:val="002F1637"/>
    <w:rsid w:val="002F2612"/>
    <w:rsid w:val="002F40FE"/>
    <w:rsid w:val="002F55C1"/>
    <w:rsid w:val="0030047D"/>
    <w:rsid w:val="00303294"/>
    <w:rsid w:val="003034E8"/>
    <w:rsid w:val="00303A6D"/>
    <w:rsid w:val="00303D69"/>
    <w:rsid w:val="00304DC7"/>
    <w:rsid w:val="00306A24"/>
    <w:rsid w:val="0031729D"/>
    <w:rsid w:val="00317388"/>
    <w:rsid w:val="00317A3B"/>
    <w:rsid w:val="00320403"/>
    <w:rsid w:val="00321DFC"/>
    <w:rsid w:val="00322258"/>
    <w:rsid w:val="00322698"/>
    <w:rsid w:val="00322F2A"/>
    <w:rsid w:val="003254DD"/>
    <w:rsid w:val="00325861"/>
    <w:rsid w:val="00327BF0"/>
    <w:rsid w:val="0033003C"/>
    <w:rsid w:val="00330A4A"/>
    <w:rsid w:val="003314A6"/>
    <w:rsid w:val="00331920"/>
    <w:rsid w:val="00333B56"/>
    <w:rsid w:val="00334890"/>
    <w:rsid w:val="00334B93"/>
    <w:rsid w:val="00336264"/>
    <w:rsid w:val="00340C95"/>
    <w:rsid w:val="00341700"/>
    <w:rsid w:val="00341A09"/>
    <w:rsid w:val="00343C24"/>
    <w:rsid w:val="003445FC"/>
    <w:rsid w:val="003474F8"/>
    <w:rsid w:val="00347AC6"/>
    <w:rsid w:val="00350F88"/>
    <w:rsid w:val="00351518"/>
    <w:rsid w:val="00353E27"/>
    <w:rsid w:val="003543EB"/>
    <w:rsid w:val="00356446"/>
    <w:rsid w:val="00357041"/>
    <w:rsid w:val="00357BAF"/>
    <w:rsid w:val="00361546"/>
    <w:rsid w:val="00364857"/>
    <w:rsid w:val="00365877"/>
    <w:rsid w:val="0037035A"/>
    <w:rsid w:val="00373125"/>
    <w:rsid w:val="00375D69"/>
    <w:rsid w:val="00375F2A"/>
    <w:rsid w:val="00375F61"/>
    <w:rsid w:val="00377BD6"/>
    <w:rsid w:val="00377FC1"/>
    <w:rsid w:val="0038059F"/>
    <w:rsid w:val="00381D6D"/>
    <w:rsid w:val="00382943"/>
    <w:rsid w:val="00382BA8"/>
    <w:rsid w:val="00383F0B"/>
    <w:rsid w:val="0038575B"/>
    <w:rsid w:val="0038604B"/>
    <w:rsid w:val="003864DC"/>
    <w:rsid w:val="0039059A"/>
    <w:rsid w:val="0039077E"/>
    <w:rsid w:val="003926EE"/>
    <w:rsid w:val="003938BC"/>
    <w:rsid w:val="00393B9C"/>
    <w:rsid w:val="003940F0"/>
    <w:rsid w:val="0039557E"/>
    <w:rsid w:val="0039697A"/>
    <w:rsid w:val="003A018D"/>
    <w:rsid w:val="003A0DB8"/>
    <w:rsid w:val="003A20F4"/>
    <w:rsid w:val="003A4268"/>
    <w:rsid w:val="003A4BCC"/>
    <w:rsid w:val="003A65A9"/>
    <w:rsid w:val="003B3600"/>
    <w:rsid w:val="003B3ACA"/>
    <w:rsid w:val="003C0897"/>
    <w:rsid w:val="003C1C30"/>
    <w:rsid w:val="003C42DB"/>
    <w:rsid w:val="003C4B59"/>
    <w:rsid w:val="003C55CE"/>
    <w:rsid w:val="003C5EB5"/>
    <w:rsid w:val="003C660D"/>
    <w:rsid w:val="003D0A67"/>
    <w:rsid w:val="003D47DC"/>
    <w:rsid w:val="003D4E6F"/>
    <w:rsid w:val="003D5355"/>
    <w:rsid w:val="003D5402"/>
    <w:rsid w:val="003D6E8B"/>
    <w:rsid w:val="003D7FAB"/>
    <w:rsid w:val="003E246C"/>
    <w:rsid w:val="003E558B"/>
    <w:rsid w:val="003E5F7E"/>
    <w:rsid w:val="003E69C4"/>
    <w:rsid w:val="003E786F"/>
    <w:rsid w:val="003E79DF"/>
    <w:rsid w:val="003F1D12"/>
    <w:rsid w:val="003F44DF"/>
    <w:rsid w:val="003F5452"/>
    <w:rsid w:val="003F5E24"/>
    <w:rsid w:val="003F67C5"/>
    <w:rsid w:val="003F7CAF"/>
    <w:rsid w:val="00403627"/>
    <w:rsid w:val="00406F12"/>
    <w:rsid w:val="004113BA"/>
    <w:rsid w:val="00413A8C"/>
    <w:rsid w:val="00414526"/>
    <w:rsid w:val="00415F78"/>
    <w:rsid w:val="0041685D"/>
    <w:rsid w:val="00421B8D"/>
    <w:rsid w:val="00425320"/>
    <w:rsid w:val="00425DF3"/>
    <w:rsid w:val="00427E4B"/>
    <w:rsid w:val="00430D02"/>
    <w:rsid w:val="00430D64"/>
    <w:rsid w:val="00432CA7"/>
    <w:rsid w:val="00440544"/>
    <w:rsid w:val="00441EDE"/>
    <w:rsid w:val="0044383F"/>
    <w:rsid w:val="0044447A"/>
    <w:rsid w:val="00454599"/>
    <w:rsid w:val="00460BB5"/>
    <w:rsid w:val="004613B6"/>
    <w:rsid w:val="00461566"/>
    <w:rsid w:val="00461E55"/>
    <w:rsid w:val="0046207D"/>
    <w:rsid w:val="00462EA6"/>
    <w:rsid w:val="00464B9D"/>
    <w:rsid w:val="00464BA3"/>
    <w:rsid w:val="0046568E"/>
    <w:rsid w:val="00472116"/>
    <w:rsid w:val="004735E9"/>
    <w:rsid w:val="00475530"/>
    <w:rsid w:val="004756A3"/>
    <w:rsid w:val="00475D09"/>
    <w:rsid w:val="00476D38"/>
    <w:rsid w:val="00476E4B"/>
    <w:rsid w:val="0048012F"/>
    <w:rsid w:val="00481585"/>
    <w:rsid w:val="00482D09"/>
    <w:rsid w:val="004830FD"/>
    <w:rsid w:val="00486354"/>
    <w:rsid w:val="00493D7C"/>
    <w:rsid w:val="0049617A"/>
    <w:rsid w:val="00496321"/>
    <w:rsid w:val="00497382"/>
    <w:rsid w:val="00497491"/>
    <w:rsid w:val="004A3AA8"/>
    <w:rsid w:val="004A5538"/>
    <w:rsid w:val="004A6567"/>
    <w:rsid w:val="004A7245"/>
    <w:rsid w:val="004B1A01"/>
    <w:rsid w:val="004B1EAA"/>
    <w:rsid w:val="004B2022"/>
    <w:rsid w:val="004B2EEB"/>
    <w:rsid w:val="004B33A7"/>
    <w:rsid w:val="004B3A25"/>
    <w:rsid w:val="004B45F4"/>
    <w:rsid w:val="004B4F6D"/>
    <w:rsid w:val="004B540C"/>
    <w:rsid w:val="004B5A2B"/>
    <w:rsid w:val="004B5BDA"/>
    <w:rsid w:val="004B5C20"/>
    <w:rsid w:val="004B6AF7"/>
    <w:rsid w:val="004C0481"/>
    <w:rsid w:val="004C0810"/>
    <w:rsid w:val="004C2DA6"/>
    <w:rsid w:val="004C5881"/>
    <w:rsid w:val="004C6281"/>
    <w:rsid w:val="004C752A"/>
    <w:rsid w:val="004C7D7B"/>
    <w:rsid w:val="004D0F05"/>
    <w:rsid w:val="004D1015"/>
    <w:rsid w:val="004D30C0"/>
    <w:rsid w:val="004D3E0E"/>
    <w:rsid w:val="004D542A"/>
    <w:rsid w:val="004D5471"/>
    <w:rsid w:val="004D67CD"/>
    <w:rsid w:val="004D6C4D"/>
    <w:rsid w:val="004E2577"/>
    <w:rsid w:val="004E2F5E"/>
    <w:rsid w:val="004E4AFE"/>
    <w:rsid w:val="004E4E2E"/>
    <w:rsid w:val="004E6698"/>
    <w:rsid w:val="004E7F89"/>
    <w:rsid w:val="004F042C"/>
    <w:rsid w:val="004F080D"/>
    <w:rsid w:val="004F0849"/>
    <w:rsid w:val="004F1342"/>
    <w:rsid w:val="004F6153"/>
    <w:rsid w:val="004F68BD"/>
    <w:rsid w:val="004F7C82"/>
    <w:rsid w:val="004F7F89"/>
    <w:rsid w:val="0050065E"/>
    <w:rsid w:val="00504ACB"/>
    <w:rsid w:val="005069B1"/>
    <w:rsid w:val="00506EF2"/>
    <w:rsid w:val="005102D5"/>
    <w:rsid w:val="00510627"/>
    <w:rsid w:val="00512484"/>
    <w:rsid w:val="005126BE"/>
    <w:rsid w:val="00517493"/>
    <w:rsid w:val="00521B40"/>
    <w:rsid w:val="00523E3F"/>
    <w:rsid w:val="005261D6"/>
    <w:rsid w:val="00526B94"/>
    <w:rsid w:val="005305BB"/>
    <w:rsid w:val="00533C40"/>
    <w:rsid w:val="00536C78"/>
    <w:rsid w:val="00537B03"/>
    <w:rsid w:val="00540255"/>
    <w:rsid w:val="005424F6"/>
    <w:rsid w:val="005448EE"/>
    <w:rsid w:val="00545D6F"/>
    <w:rsid w:val="0054644F"/>
    <w:rsid w:val="00547B08"/>
    <w:rsid w:val="00547DDC"/>
    <w:rsid w:val="00547E27"/>
    <w:rsid w:val="005518EC"/>
    <w:rsid w:val="00552B01"/>
    <w:rsid w:val="005542E1"/>
    <w:rsid w:val="005553C5"/>
    <w:rsid w:val="00563BEF"/>
    <w:rsid w:val="00564852"/>
    <w:rsid w:val="005650B7"/>
    <w:rsid w:val="005664A5"/>
    <w:rsid w:val="005669A1"/>
    <w:rsid w:val="00566AB4"/>
    <w:rsid w:val="00567CDD"/>
    <w:rsid w:val="00567D18"/>
    <w:rsid w:val="005712D7"/>
    <w:rsid w:val="00571656"/>
    <w:rsid w:val="00571F85"/>
    <w:rsid w:val="00573CCF"/>
    <w:rsid w:val="0057597F"/>
    <w:rsid w:val="00575AEA"/>
    <w:rsid w:val="00575DAE"/>
    <w:rsid w:val="0057792C"/>
    <w:rsid w:val="0058028E"/>
    <w:rsid w:val="00581CE9"/>
    <w:rsid w:val="00582225"/>
    <w:rsid w:val="00583EF8"/>
    <w:rsid w:val="0058491F"/>
    <w:rsid w:val="0058646D"/>
    <w:rsid w:val="00586970"/>
    <w:rsid w:val="00587C44"/>
    <w:rsid w:val="00590105"/>
    <w:rsid w:val="005902BC"/>
    <w:rsid w:val="00591717"/>
    <w:rsid w:val="005921BD"/>
    <w:rsid w:val="0059300D"/>
    <w:rsid w:val="00594610"/>
    <w:rsid w:val="0059539F"/>
    <w:rsid w:val="00595789"/>
    <w:rsid w:val="00597F4A"/>
    <w:rsid w:val="005A08BA"/>
    <w:rsid w:val="005A100A"/>
    <w:rsid w:val="005A4A4A"/>
    <w:rsid w:val="005A4F4D"/>
    <w:rsid w:val="005A5193"/>
    <w:rsid w:val="005A5991"/>
    <w:rsid w:val="005B01DA"/>
    <w:rsid w:val="005B0D28"/>
    <w:rsid w:val="005B2B78"/>
    <w:rsid w:val="005B4424"/>
    <w:rsid w:val="005B4761"/>
    <w:rsid w:val="005C07B4"/>
    <w:rsid w:val="005C123E"/>
    <w:rsid w:val="005C19E6"/>
    <w:rsid w:val="005C1F2B"/>
    <w:rsid w:val="005C2128"/>
    <w:rsid w:val="005C2FC0"/>
    <w:rsid w:val="005C50E7"/>
    <w:rsid w:val="005C5BF6"/>
    <w:rsid w:val="005C634F"/>
    <w:rsid w:val="005C7C27"/>
    <w:rsid w:val="005D0CC4"/>
    <w:rsid w:val="005D0F4C"/>
    <w:rsid w:val="005D2A72"/>
    <w:rsid w:val="005D319A"/>
    <w:rsid w:val="005D3DEF"/>
    <w:rsid w:val="005D5A6B"/>
    <w:rsid w:val="005D62D0"/>
    <w:rsid w:val="005D67D1"/>
    <w:rsid w:val="005D6AF7"/>
    <w:rsid w:val="005E4B90"/>
    <w:rsid w:val="005E4F67"/>
    <w:rsid w:val="005E6E9B"/>
    <w:rsid w:val="005F073B"/>
    <w:rsid w:val="005F11A6"/>
    <w:rsid w:val="005F1327"/>
    <w:rsid w:val="005F1E95"/>
    <w:rsid w:val="005F3277"/>
    <w:rsid w:val="005F4F24"/>
    <w:rsid w:val="005F5EB7"/>
    <w:rsid w:val="005F7205"/>
    <w:rsid w:val="005F77E1"/>
    <w:rsid w:val="00601FC7"/>
    <w:rsid w:val="00602496"/>
    <w:rsid w:val="006024A3"/>
    <w:rsid w:val="00602E50"/>
    <w:rsid w:val="006064A9"/>
    <w:rsid w:val="006067F2"/>
    <w:rsid w:val="006106B4"/>
    <w:rsid w:val="006144E7"/>
    <w:rsid w:val="006149B3"/>
    <w:rsid w:val="00616856"/>
    <w:rsid w:val="00617D44"/>
    <w:rsid w:val="00617F69"/>
    <w:rsid w:val="00623016"/>
    <w:rsid w:val="0062489A"/>
    <w:rsid w:val="00624D7D"/>
    <w:rsid w:val="0062502D"/>
    <w:rsid w:val="006260D9"/>
    <w:rsid w:val="006271CF"/>
    <w:rsid w:val="00630317"/>
    <w:rsid w:val="0063192A"/>
    <w:rsid w:val="00632977"/>
    <w:rsid w:val="00633A74"/>
    <w:rsid w:val="006347D1"/>
    <w:rsid w:val="0063507F"/>
    <w:rsid w:val="00640680"/>
    <w:rsid w:val="00643D29"/>
    <w:rsid w:val="00643F56"/>
    <w:rsid w:val="00644529"/>
    <w:rsid w:val="006453DF"/>
    <w:rsid w:val="006472E0"/>
    <w:rsid w:val="00647A1C"/>
    <w:rsid w:val="00651013"/>
    <w:rsid w:val="00653650"/>
    <w:rsid w:val="00653750"/>
    <w:rsid w:val="0065542E"/>
    <w:rsid w:val="006558BB"/>
    <w:rsid w:val="00655A6F"/>
    <w:rsid w:val="0066086F"/>
    <w:rsid w:val="006611DB"/>
    <w:rsid w:val="00662136"/>
    <w:rsid w:val="006642C5"/>
    <w:rsid w:val="00664337"/>
    <w:rsid w:val="00664C02"/>
    <w:rsid w:val="0066657F"/>
    <w:rsid w:val="006701DB"/>
    <w:rsid w:val="00670385"/>
    <w:rsid w:val="0067394D"/>
    <w:rsid w:val="0067559A"/>
    <w:rsid w:val="00676249"/>
    <w:rsid w:val="006806AD"/>
    <w:rsid w:val="006809AA"/>
    <w:rsid w:val="006834D9"/>
    <w:rsid w:val="00684190"/>
    <w:rsid w:val="006869AB"/>
    <w:rsid w:val="0069155E"/>
    <w:rsid w:val="00692850"/>
    <w:rsid w:val="00693789"/>
    <w:rsid w:val="00695818"/>
    <w:rsid w:val="006977EF"/>
    <w:rsid w:val="0069784A"/>
    <w:rsid w:val="00697BB6"/>
    <w:rsid w:val="006A02E8"/>
    <w:rsid w:val="006A2CCF"/>
    <w:rsid w:val="006A3C73"/>
    <w:rsid w:val="006A4344"/>
    <w:rsid w:val="006B0C51"/>
    <w:rsid w:val="006B33C7"/>
    <w:rsid w:val="006B34D1"/>
    <w:rsid w:val="006B3E75"/>
    <w:rsid w:val="006B5A05"/>
    <w:rsid w:val="006B6D36"/>
    <w:rsid w:val="006B6F9C"/>
    <w:rsid w:val="006C018F"/>
    <w:rsid w:val="006C1AB3"/>
    <w:rsid w:val="006C1BF6"/>
    <w:rsid w:val="006C433C"/>
    <w:rsid w:val="006C44E1"/>
    <w:rsid w:val="006C7524"/>
    <w:rsid w:val="006D1720"/>
    <w:rsid w:val="006D1E91"/>
    <w:rsid w:val="006D2794"/>
    <w:rsid w:val="006D3959"/>
    <w:rsid w:val="006D3BCC"/>
    <w:rsid w:val="006D3F80"/>
    <w:rsid w:val="006D47E2"/>
    <w:rsid w:val="006D50CC"/>
    <w:rsid w:val="006D5809"/>
    <w:rsid w:val="006D6BED"/>
    <w:rsid w:val="006E07AE"/>
    <w:rsid w:val="006E0ECF"/>
    <w:rsid w:val="006E19F4"/>
    <w:rsid w:val="006E422E"/>
    <w:rsid w:val="006E7A64"/>
    <w:rsid w:val="006F0A40"/>
    <w:rsid w:val="006F0E93"/>
    <w:rsid w:val="006F2220"/>
    <w:rsid w:val="006F3DCC"/>
    <w:rsid w:val="006F41B7"/>
    <w:rsid w:val="0070034D"/>
    <w:rsid w:val="0070097D"/>
    <w:rsid w:val="00702122"/>
    <w:rsid w:val="00702944"/>
    <w:rsid w:val="00704341"/>
    <w:rsid w:val="0070610C"/>
    <w:rsid w:val="00710155"/>
    <w:rsid w:val="007102D5"/>
    <w:rsid w:val="00710F9A"/>
    <w:rsid w:val="00711086"/>
    <w:rsid w:val="00711701"/>
    <w:rsid w:val="0071203A"/>
    <w:rsid w:val="007133E2"/>
    <w:rsid w:val="00713FA2"/>
    <w:rsid w:val="00714E3E"/>
    <w:rsid w:val="00715A13"/>
    <w:rsid w:val="0071624B"/>
    <w:rsid w:val="00717124"/>
    <w:rsid w:val="00717415"/>
    <w:rsid w:val="00720693"/>
    <w:rsid w:val="0072086C"/>
    <w:rsid w:val="00720DFC"/>
    <w:rsid w:val="00722956"/>
    <w:rsid w:val="00723A9E"/>
    <w:rsid w:val="007251DC"/>
    <w:rsid w:val="00727A0C"/>
    <w:rsid w:val="00730A0B"/>
    <w:rsid w:val="00730F71"/>
    <w:rsid w:val="00732699"/>
    <w:rsid w:val="007369D4"/>
    <w:rsid w:val="007414AF"/>
    <w:rsid w:val="007417CF"/>
    <w:rsid w:val="007478CD"/>
    <w:rsid w:val="0075005E"/>
    <w:rsid w:val="007504F5"/>
    <w:rsid w:val="00750CD2"/>
    <w:rsid w:val="007517B7"/>
    <w:rsid w:val="0075337F"/>
    <w:rsid w:val="00755400"/>
    <w:rsid w:val="007555D6"/>
    <w:rsid w:val="00756BDD"/>
    <w:rsid w:val="00757BC4"/>
    <w:rsid w:val="00760ECE"/>
    <w:rsid w:val="00761834"/>
    <w:rsid w:val="00761E0E"/>
    <w:rsid w:val="007620D3"/>
    <w:rsid w:val="00765531"/>
    <w:rsid w:val="00765E28"/>
    <w:rsid w:val="007668ED"/>
    <w:rsid w:val="0076736B"/>
    <w:rsid w:val="00773961"/>
    <w:rsid w:val="00774915"/>
    <w:rsid w:val="00774A9F"/>
    <w:rsid w:val="00780161"/>
    <w:rsid w:val="0078167C"/>
    <w:rsid w:val="00781812"/>
    <w:rsid w:val="007818DD"/>
    <w:rsid w:val="00784042"/>
    <w:rsid w:val="00785C60"/>
    <w:rsid w:val="00785F1B"/>
    <w:rsid w:val="00787B8A"/>
    <w:rsid w:val="00787E1A"/>
    <w:rsid w:val="00790525"/>
    <w:rsid w:val="00791428"/>
    <w:rsid w:val="0079179B"/>
    <w:rsid w:val="007919C2"/>
    <w:rsid w:val="00793E54"/>
    <w:rsid w:val="00794607"/>
    <w:rsid w:val="007953EF"/>
    <w:rsid w:val="007965AA"/>
    <w:rsid w:val="007A3DDA"/>
    <w:rsid w:val="007A5079"/>
    <w:rsid w:val="007A72D2"/>
    <w:rsid w:val="007B0F9E"/>
    <w:rsid w:val="007B12C5"/>
    <w:rsid w:val="007B16E3"/>
    <w:rsid w:val="007B3650"/>
    <w:rsid w:val="007B4908"/>
    <w:rsid w:val="007C02D2"/>
    <w:rsid w:val="007C03D6"/>
    <w:rsid w:val="007C0A29"/>
    <w:rsid w:val="007C1AE1"/>
    <w:rsid w:val="007C392A"/>
    <w:rsid w:val="007C4E5B"/>
    <w:rsid w:val="007C57AB"/>
    <w:rsid w:val="007C7006"/>
    <w:rsid w:val="007D0960"/>
    <w:rsid w:val="007D2199"/>
    <w:rsid w:val="007D4887"/>
    <w:rsid w:val="007D4D16"/>
    <w:rsid w:val="007D5CB6"/>
    <w:rsid w:val="007D64E6"/>
    <w:rsid w:val="007D6DA7"/>
    <w:rsid w:val="007D738E"/>
    <w:rsid w:val="007D7935"/>
    <w:rsid w:val="007E6B34"/>
    <w:rsid w:val="007E707D"/>
    <w:rsid w:val="007F120C"/>
    <w:rsid w:val="007F1705"/>
    <w:rsid w:val="007F5F9E"/>
    <w:rsid w:val="007F6003"/>
    <w:rsid w:val="007F60EF"/>
    <w:rsid w:val="007F699D"/>
    <w:rsid w:val="00801231"/>
    <w:rsid w:val="00804405"/>
    <w:rsid w:val="00811084"/>
    <w:rsid w:val="008112A5"/>
    <w:rsid w:val="00816857"/>
    <w:rsid w:val="00820513"/>
    <w:rsid w:val="00822D7B"/>
    <w:rsid w:val="00824E31"/>
    <w:rsid w:val="008266EF"/>
    <w:rsid w:val="00832E1B"/>
    <w:rsid w:val="0083300E"/>
    <w:rsid w:val="00834119"/>
    <w:rsid w:val="00835736"/>
    <w:rsid w:val="00836034"/>
    <w:rsid w:val="008365ED"/>
    <w:rsid w:val="00837340"/>
    <w:rsid w:val="0083766C"/>
    <w:rsid w:val="00840DD1"/>
    <w:rsid w:val="00843109"/>
    <w:rsid w:val="00844BDE"/>
    <w:rsid w:val="00845805"/>
    <w:rsid w:val="00846BB5"/>
    <w:rsid w:val="00847173"/>
    <w:rsid w:val="00852F34"/>
    <w:rsid w:val="00856068"/>
    <w:rsid w:val="008605A9"/>
    <w:rsid w:val="0086179E"/>
    <w:rsid w:val="00862511"/>
    <w:rsid w:val="008625C9"/>
    <w:rsid w:val="00862D21"/>
    <w:rsid w:val="0086333B"/>
    <w:rsid w:val="0086347B"/>
    <w:rsid w:val="0086410B"/>
    <w:rsid w:val="008655C0"/>
    <w:rsid w:val="00865F48"/>
    <w:rsid w:val="008661FA"/>
    <w:rsid w:val="0086707D"/>
    <w:rsid w:val="00872E98"/>
    <w:rsid w:val="00872F49"/>
    <w:rsid w:val="008730BB"/>
    <w:rsid w:val="008758EC"/>
    <w:rsid w:val="00877BC5"/>
    <w:rsid w:val="00880669"/>
    <w:rsid w:val="008809EF"/>
    <w:rsid w:val="00880C73"/>
    <w:rsid w:val="00882D4A"/>
    <w:rsid w:val="008830C1"/>
    <w:rsid w:val="00883DA9"/>
    <w:rsid w:val="00885FDE"/>
    <w:rsid w:val="008878C5"/>
    <w:rsid w:val="00891490"/>
    <w:rsid w:val="008927C9"/>
    <w:rsid w:val="00893582"/>
    <w:rsid w:val="00893E33"/>
    <w:rsid w:val="008947A4"/>
    <w:rsid w:val="00895373"/>
    <w:rsid w:val="0089571D"/>
    <w:rsid w:val="008961A5"/>
    <w:rsid w:val="008A00FD"/>
    <w:rsid w:val="008A094C"/>
    <w:rsid w:val="008A1959"/>
    <w:rsid w:val="008A1F0C"/>
    <w:rsid w:val="008A34B8"/>
    <w:rsid w:val="008A6EBC"/>
    <w:rsid w:val="008A6FDE"/>
    <w:rsid w:val="008B079D"/>
    <w:rsid w:val="008B188C"/>
    <w:rsid w:val="008B2B67"/>
    <w:rsid w:val="008B3738"/>
    <w:rsid w:val="008B3F55"/>
    <w:rsid w:val="008B463E"/>
    <w:rsid w:val="008C0A26"/>
    <w:rsid w:val="008C10A6"/>
    <w:rsid w:val="008C25F7"/>
    <w:rsid w:val="008C2632"/>
    <w:rsid w:val="008C2E95"/>
    <w:rsid w:val="008C6362"/>
    <w:rsid w:val="008C6EBD"/>
    <w:rsid w:val="008C7D4F"/>
    <w:rsid w:val="008D1C05"/>
    <w:rsid w:val="008D387A"/>
    <w:rsid w:val="008D76EA"/>
    <w:rsid w:val="008E3786"/>
    <w:rsid w:val="008E48FE"/>
    <w:rsid w:val="008E6D5C"/>
    <w:rsid w:val="008E75EB"/>
    <w:rsid w:val="008F0755"/>
    <w:rsid w:val="008F7A6D"/>
    <w:rsid w:val="00903D89"/>
    <w:rsid w:val="00904F15"/>
    <w:rsid w:val="00905990"/>
    <w:rsid w:val="00905F62"/>
    <w:rsid w:val="00906046"/>
    <w:rsid w:val="00906297"/>
    <w:rsid w:val="009066BB"/>
    <w:rsid w:val="0090729B"/>
    <w:rsid w:val="00910210"/>
    <w:rsid w:val="009119C5"/>
    <w:rsid w:val="00915446"/>
    <w:rsid w:val="0091566A"/>
    <w:rsid w:val="009157F0"/>
    <w:rsid w:val="0091622F"/>
    <w:rsid w:val="00920C9D"/>
    <w:rsid w:val="009228FB"/>
    <w:rsid w:val="009233A3"/>
    <w:rsid w:val="00924173"/>
    <w:rsid w:val="00927006"/>
    <w:rsid w:val="00927C06"/>
    <w:rsid w:val="009319EF"/>
    <w:rsid w:val="009325B2"/>
    <w:rsid w:val="00932EC5"/>
    <w:rsid w:val="00933193"/>
    <w:rsid w:val="00933253"/>
    <w:rsid w:val="009342B6"/>
    <w:rsid w:val="0093433C"/>
    <w:rsid w:val="00934812"/>
    <w:rsid w:val="00935B2C"/>
    <w:rsid w:val="00936E23"/>
    <w:rsid w:val="00937C11"/>
    <w:rsid w:val="00943342"/>
    <w:rsid w:val="00943449"/>
    <w:rsid w:val="00943A4F"/>
    <w:rsid w:val="009461FB"/>
    <w:rsid w:val="009469B9"/>
    <w:rsid w:val="00950CAC"/>
    <w:rsid w:val="00952D40"/>
    <w:rsid w:val="00952E7D"/>
    <w:rsid w:val="00953943"/>
    <w:rsid w:val="00954262"/>
    <w:rsid w:val="009560D2"/>
    <w:rsid w:val="009573B5"/>
    <w:rsid w:val="0096014F"/>
    <w:rsid w:val="00960F1E"/>
    <w:rsid w:val="00962438"/>
    <w:rsid w:val="0096620B"/>
    <w:rsid w:val="009716C4"/>
    <w:rsid w:val="00972D37"/>
    <w:rsid w:val="009744F6"/>
    <w:rsid w:val="00975C80"/>
    <w:rsid w:val="0097641B"/>
    <w:rsid w:val="00976E9A"/>
    <w:rsid w:val="00976ED7"/>
    <w:rsid w:val="00977A83"/>
    <w:rsid w:val="0098002C"/>
    <w:rsid w:val="0098040F"/>
    <w:rsid w:val="00981C06"/>
    <w:rsid w:val="00984140"/>
    <w:rsid w:val="00985B0C"/>
    <w:rsid w:val="00985E79"/>
    <w:rsid w:val="00986BFC"/>
    <w:rsid w:val="00987A07"/>
    <w:rsid w:val="00987C8C"/>
    <w:rsid w:val="009911FA"/>
    <w:rsid w:val="00993C4E"/>
    <w:rsid w:val="00996298"/>
    <w:rsid w:val="009963CF"/>
    <w:rsid w:val="00997816"/>
    <w:rsid w:val="009A21F8"/>
    <w:rsid w:val="009A24C0"/>
    <w:rsid w:val="009A2F10"/>
    <w:rsid w:val="009A3ABD"/>
    <w:rsid w:val="009A5D48"/>
    <w:rsid w:val="009B0F08"/>
    <w:rsid w:val="009B3DF9"/>
    <w:rsid w:val="009B4CE0"/>
    <w:rsid w:val="009B7284"/>
    <w:rsid w:val="009C038E"/>
    <w:rsid w:val="009C0624"/>
    <w:rsid w:val="009C202D"/>
    <w:rsid w:val="009C3811"/>
    <w:rsid w:val="009C5695"/>
    <w:rsid w:val="009C74A2"/>
    <w:rsid w:val="009C77BA"/>
    <w:rsid w:val="009D034A"/>
    <w:rsid w:val="009D1B22"/>
    <w:rsid w:val="009D25CC"/>
    <w:rsid w:val="009D3175"/>
    <w:rsid w:val="009D3482"/>
    <w:rsid w:val="009D356E"/>
    <w:rsid w:val="009D6F20"/>
    <w:rsid w:val="009D72B8"/>
    <w:rsid w:val="009E12B3"/>
    <w:rsid w:val="009E5F39"/>
    <w:rsid w:val="009E6CCA"/>
    <w:rsid w:val="009E717A"/>
    <w:rsid w:val="009E7BBA"/>
    <w:rsid w:val="009E7C52"/>
    <w:rsid w:val="009F188A"/>
    <w:rsid w:val="009F21D4"/>
    <w:rsid w:val="009F2D4B"/>
    <w:rsid w:val="009F34A3"/>
    <w:rsid w:val="009F7E96"/>
    <w:rsid w:val="009F7E9C"/>
    <w:rsid w:val="00A01B68"/>
    <w:rsid w:val="00A02FC0"/>
    <w:rsid w:val="00A03F35"/>
    <w:rsid w:val="00A0597B"/>
    <w:rsid w:val="00A06C7F"/>
    <w:rsid w:val="00A07756"/>
    <w:rsid w:val="00A10A31"/>
    <w:rsid w:val="00A13D68"/>
    <w:rsid w:val="00A164AF"/>
    <w:rsid w:val="00A16FEE"/>
    <w:rsid w:val="00A23933"/>
    <w:rsid w:val="00A23D2E"/>
    <w:rsid w:val="00A25989"/>
    <w:rsid w:val="00A26289"/>
    <w:rsid w:val="00A329AC"/>
    <w:rsid w:val="00A32E1D"/>
    <w:rsid w:val="00A34D3D"/>
    <w:rsid w:val="00A35548"/>
    <w:rsid w:val="00A377DD"/>
    <w:rsid w:val="00A37FBE"/>
    <w:rsid w:val="00A40599"/>
    <w:rsid w:val="00A40C82"/>
    <w:rsid w:val="00A40C99"/>
    <w:rsid w:val="00A417D6"/>
    <w:rsid w:val="00A4244C"/>
    <w:rsid w:val="00A42C3D"/>
    <w:rsid w:val="00A43040"/>
    <w:rsid w:val="00A43473"/>
    <w:rsid w:val="00A44DC7"/>
    <w:rsid w:val="00A4798F"/>
    <w:rsid w:val="00A479AD"/>
    <w:rsid w:val="00A47AB8"/>
    <w:rsid w:val="00A5624E"/>
    <w:rsid w:val="00A56F79"/>
    <w:rsid w:val="00A64067"/>
    <w:rsid w:val="00A6468A"/>
    <w:rsid w:val="00A646D2"/>
    <w:rsid w:val="00A64AEE"/>
    <w:rsid w:val="00A651EC"/>
    <w:rsid w:val="00A6790C"/>
    <w:rsid w:val="00A67A7E"/>
    <w:rsid w:val="00A716BF"/>
    <w:rsid w:val="00A75624"/>
    <w:rsid w:val="00A767D0"/>
    <w:rsid w:val="00A768D9"/>
    <w:rsid w:val="00A76E6A"/>
    <w:rsid w:val="00A77061"/>
    <w:rsid w:val="00A77244"/>
    <w:rsid w:val="00A77EB2"/>
    <w:rsid w:val="00A80FBE"/>
    <w:rsid w:val="00A811E7"/>
    <w:rsid w:val="00A81BC8"/>
    <w:rsid w:val="00A81FB9"/>
    <w:rsid w:val="00A87B73"/>
    <w:rsid w:val="00A90089"/>
    <w:rsid w:val="00A9028B"/>
    <w:rsid w:val="00A9061B"/>
    <w:rsid w:val="00A918AA"/>
    <w:rsid w:val="00A9637E"/>
    <w:rsid w:val="00A96592"/>
    <w:rsid w:val="00A96690"/>
    <w:rsid w:val="00AA26F6"/>
    <w:rsid w:val="00AA29E3"/>
    <w:rsid w:val="00AA4226"/>
    <w:rsid w:val="00AA43A6"/>
    <w:rsid w:val="00AA681C"/>
    <w:rsid w:val="00AA78CC"/>
    <w:rsid w:val="00AA7CC5"/>
    <w:rsid w:val="00AA7DF6"/>
    <w:rsid w:val="00AB0989"/>
    <w:rsid w:val="00AB143B"/>
    <w:rsid w:val="00AB30A0"/>
    <w:rsid w:val="00AC2C42"/>
    <w:rsid w:val="00AC2DB8"/>
    <w:rsid w:val="00AC6969"/>
    <w:rsid w:val="00AC7025"/>
    <w:rsid w:val="00AD0418"/>
    <w:rsid w:val="00AD13A5"/>
    <w:rsid w:val="00AD2DE9"/>
    <w:rsid w:val="00AE13EF"/>
    <w:rsid w:val="00AE1775"/>
    <w:rsid w:val="00AE2728"/>
    <w:rsid w:val="00AE5F51"/>
    <w:rsid w:val="00AE7DAD"/>
    <w:rsid w:val="00AF33D6"/>
    <w:rsid w:val="00AF5C64"/>
    <w:rsid w:val="00B001DE"/>
    <w:rsid w:val="00B0029D"/>
    <w:rsid w:val="00B01BC8"/>
    <w:rsid w:val="00B0260A"/>
    <w:rsid w:val="00B03F61"/>
    <w:rsid w:val="00B07202"/>
    <w:rsid w:val="00B07D80"/>
    <w:rsid w:val="00B10B5E"/>
    <w:rsid w:val="00B11F03"/>
    <w:rsid w:val="00B12668"/>
    <w:rsid w:val="00B13502"/>
    <w:rsid w:val="00B13E81"/>
    <w:rsid w:val="00B14377"/>
    <w:rsid w:val="00B16F0A"/>
    <w:rsid w:val="00B17FF2"/>
    <w:rsid w:val="00B205BF"/>
    <w:rsid w:val="00B21213"/>
    <w:rsid w:val="00B22308"/>
    <w:rsid w:val="00B22AA3"/>
    <w:rsid w:val="00B22CCD"/>
    <w:rsid w:val="00B23F9F"/>
    <w:rsid w:val="00B250FC"/>
    <w:rsid w:val="00B272AE"/>
    <w:rsid w:val="00B3176F"/>
    <w:rsid w:val="00B34043"/>
    <w:rsid w:val="00B352A4"/>
    <w:rsid w:val="00B35A14"/>
    <w:rsid w:val="00B3679C"/>
    <w:rsid w:val="00B374C7"/>
    <w:rsid w:val="00B40C7E"/>
    <w:rsid w:val="00B41136"/>
    <w:rsid w:val="00B41429"/>
    <w:rsid w:val="00B43211"/>
    <w:rsid w:val="00B44C1E"/>
    <w:rsid w:val="00B45FB1"/>
    <w:rsid w:val="00B461E0"/>
    <w:rsid w:val="00B4644F"/>
    <w:rsid w:val="00B47C2F"/>
    <w:rsid w:val="00B52039"/>
    <w:rsid w:val="00B525A9"/>
    <w:rsid w:val="00B5262E"/>
    <w:rsid w:val="00B52772"/>
    <w:rsid w:val="00B53E51"/>
    <w:rsid w:val="00B53F22"/>
    <w:rsid w:val="00B5477C"/>
    <w:rsid w:val="00B55B7C"/>
    <w:rsid w:val="00B56709"/>
    <w:rsid w:val="00B60443"/>
    <w:rsid w:val="00B60BE7"/>
    <w:rsid w:val="00B61DC3"/>
    <w:rsid w:val="00B622C1"/>
    <w:rsid w:val="00B6558B"/>
    <w:rsid w:val="00B656F4"/>
    <w:rsid w:val="00B678C6"/>
    <w:rsid w:val="00B706FC"/>
    <w:rsid w:val="00B71869"/>
    <w:rsid w:val="00B7495B"/>
    <w:rsid w:val="00B749EE"/>
    <w:rsid w:val="00B759D3"/>
    <w:rsid w:val="00B76CED"/>
    <w:rsid w:val="00B76D79"/>
    <w:rsid w:val="00B80819"/>
    <w:rsid w:val="00B82856"/>
    <w:rsid w:val="00B852B7"/>
    <w:rsid w:val="00B858BA"/>
    <w:rsid w:val="00B85D25"/>
    <w:rsid w:val="00B87851"/>
    <w:rsid w:val="00B91494"/>
    <w:rsid w:val="00B91ABB"/>
    <w:rsid w:val="00B91B73"/>
    <w:rsid w:val="00B93910"/>
    <w:rsid w:val="00B94A4A"/>
    <w:rsid w:val="00B96564"/>
    <w:rsid w:val="00B97084"/>
    <w:rsid w:val="00BA4BFC"/>
    <w:rsid w:val="00BA57A1"/>
    <w:rsid w:val="00BA69C5"/>
    <w:rsid w:val="00BA775D"/>
    <w:rsid w:val="00BB12CB"/>
    <w:rsid w:val="00BB1595"/>
    <w:rsid w:val="00BB244C"/>
    <w:rsid w:val="00BB41AC"/>
    <w:rsid w:val="00BB706F"/>
    <w:rsid w:val="00BB7728"/>
    <w:rsid w:val="00BC0494"/>
    <w:rsid w:val="00BC1AE9"/>
    <w:rsid w:val="00BC39A0"/>
    <w:rsid w:val="00BC51CC"/>
    <w:rsid w:val="00BC53CC"/>
    <w:rsid w:val="00BC5AA9"/>
    <w:rsid w:val="00BC6344"/>
    <w:rsid w:val="00BC7FD2"/>
    <w:rsid w:val="00BD16A1"/>
    <w:rsid w:val="00BD186D"/>
    <w:rsid w:val="00BD1B4B"/>
    <w:rsid w:val="00BD3C1F"/>
    <w:rsid w:val="00BD69A4"/>
    <w:rsid w:val="00BD72F2"/>
    <w:rsid w:val="00BD7C75"/>
    <w:rsid w:val="00BE07BC"/>
    <w:rsid w:val="00BE11E5"/>
    <w:rsid w:val="00BE49CB"/>
    <w:rsid w:val="00BE5623"/>
    <w:rsid w:val="00BE5FD3"/>
    <w:rsid w:val="00BE7BCF"/>
    <w:rsid w:val="00BF1458"/>
    <w:rsid w:val="00BF314F"/>
    <w:rsid w:val="00BF6F36"/>
    <w:rsid w:val="00BF7F22"/>
    <w:rsid w:val="00C00867"/>
    <w:rsid w:val="00C02246"/>
    <w:rsid w:val="00C03770"/>
    <w:rsid w:val="00C043A5"/>
    <w:rsid w:val="00C059B7"/>
    <w:rsid w:val="00C07D76"/>
    <w:rsid w:val="00C10747"/>
    <w:rsid w:val="00C10F2C"/>
    <w:rsid w:val="00C13EE9"/>
    <w:rsid w:val="00C14C35"/>
    <w:rsid w:val="00C1603A"/>
    <w:rsid w:val="00C170F1"/>
    <w:rsid w:val="00C17BFD"/>
    <w:rsid w:val="00C20E71"/>
    <w:rsid w:val="00C2147C"/>
    <w:rsid w:val="00C21546"/>
    <w:rsid w:val="00C21754"/>
    <w:rsid w:val="00C24B84"/>
    <w:rsid w:val="00C24DFE"/>
    <w:rsid w:val="00C25343"/>
    <w:rsid w:val="00C26014"/>
    <w:rsid w:val="00C2679C"/>
    <w:rsid w:val="00C31EE4"/>
    <w:rsid w:val="00C402B0"/>
    <w:rsid w:val="00C40DC7"/>
    <w:rsid w:val="00C43EAD"/>
    <w:rsid w:val="00C443BA"/>
    <w:rsid w:val="00C449F0"/>
    <w:rsid w:val="00C45225"/>
    <w:rsid w:val="00C509A0"/>
    <w:rsid w:val="00C54C27"/>
    <w:rsid w:val="00C5581B"/>
    <w:rsid w:val="00C55A9F"/>
    <w:rsid w:val="00C560D1"/>
    <w:rsid w:val="00C56E45"/>
    <w:rsid w:val="00C61B4A"/>
    <w:rsid w:val="00C63E82"/>
    <w:rsid w:val="00C63E9E"/>
    <w:rsid w:val="00C64941"/>
    <w:rsid w:val="00C65661"/>
    <w:rsid w:val="00C71CAA"/>
    <w:rsid w:val="00C71F02"/>
    <w:rsid w:val="00C7428D"/>
    <w:rsid w:val="00C771A9"/>
    <w:rsid w:val="00C801A1"/>
    <w:rsid w:val="00C80257"/>
    <w:rsid w:val="00C81663"/>
    <w:rsid w:val="00C8361F"/>
    <w:rsid w:val="00C849DC"/>
    <w:rsid w:val="00C8622F"/>
    <w:rsid w:val="00C87255"/>
    <w:rsid w:val="00C92585"/>
    <w:rsid w:val="00C932EE"/>
    <w:rsid w:val="00C93FF5"/>
    <w:rsid w:val="00C9762B"/>
    <w:rsid w:val="00CA090C"/>
    <w:rsid w:val="00CA2BFA"/>
    <w:rsid w:val="00CA3807"/>
    <w:rsid w:val="00CA7CC8"/>
    <w:rsid w:val="00CB13EA"/>
    <w:rsid w:val="00CB1C53"/>
    <w:rsid w:val="00CB5594"/>
    <w:rsid w:val="00CB6243"/>
    <w:rsid w:val="00CB6844"/>
    <w:rsid w:val="00CB7579"/>
    <w:rsid w:val="00CC157A"/>
    <w:rsid w:val="00CC378F"/>
    <w:rsid w:val="00CC443E"/>
    <w:rsid w:val="00CC5CEF"/>
    <w:rsid w:val="00CC67A4"/>
    <w:rsid w:val="00CC7755"/>
    <w:rsid w:val="00CC7CA1"/>
    <w:rsid w:val="00CD226E"/>
    <w:rsid w:val="00CD294C"/>
    <w:rsid w:val="00CD2BB8"/>
    <w:rsid w:val="00CD41E6"/>
    <w:rsid w:val="00CD4549"/>
    <w:rsid w:val="00CD7DBD"/>
    <w:rsid w:val="00CD7F9D"/>
    <w:rsid w:val="00CE1AB0"/>
    <w:rsid w:val="00CE1B35"/>
    <w:rsid w:val="00CE29B6"/>
    <w:rsid w:val="00CE42DC"/>
    <w:rsid w:val="00CF13AB"/>
    <w:rsid w:val="00CF1659"/>
    <w:rsid w:val="00CF1A66"/>
    <w:rsid w:val="00CF287C"/>
    <w:rsid w:val="00CF3BE8"/>
    <w:rsid w:val="00CF64E7"/>
    <w:rsid w:val="00CF7044"/>
    <w:rsid w:val="00CF7079"/>
    <w:rsid w:val="00CF747D"/>
    <w:rsid w:val="00D00085"/>
    <w:rsid w:val="00D00E89"/>
    <w:rsid w:val="00D020F8"/>
    <w:rsid w:val="00D0364B"/>
    <w:rsid w:val="00D045BC"/>
    <w:rsid w:val="00D058C3"/>
    <w:rsid w:val="00D0652C"/>
    <w:rsid w:val="00D07D6E"/>
    <w:rsid w:val="00D11892"/>
    <w:rsid w:val="00D132AA"/>
    <w:rsid w:val="00D17309"/>
    <w:rsid w:val="00D200C2"/>
    <w:rsid w:val="00D230E6"/>
    <w:rsid w:val="00D2340B"/>
    <w:rsid w:val="00D30573"/>
    <w:rsid w:val="00D31F06"/>
    <w:rsid w:val="00D32B4A"/>
    <w:rsid w:val="00D337AC"/>
    <w:rsid w:val="00D35A9B"/>
    <w:rsid w:val="00D37FFE"/>
    <w:rsid w:val="00D400D7"/>
    <w:rsid w:val="00D460C8"/>
    <w:rsid w:val="00D519D4"/>
    <w:rsid w:val="00D51EB5"/>
    <w:rsid w:val="00D53067"/>
    <w:rsid w:val="00D547A4"/>
    <w:rsid w:val="00D5485D"/>
    <w:rsid w:val="00D5592E"/>
    <w:rsid w:val="00D56135"/>
    <w:rsid w:val="00D57577"/>
    <w:rsid w:val="00D609F2"/>
    <w:rsid w:val="00D6155A"/>
    <w:rsid w:val="00D624CD"/>
    <w:rsid w:val="00D627F9"/>
    <w:rsid w:val="00D63048"/>
    <w:rsid w:val="00D6368A"/>
    <w:rsid w:val="00D63AB7"/>
    <w:rsid w:val="00D64CB7"/>
    <w:rsid w:val="00D64FB8"/>
    <w:rsid w:val="00D65EE8"/>
    <w:rsid w:val="00D71C7A"/>
    <w:rsid w:val="00D7779A"/>
    <w:rsid w:val="00D829F9"/>
    <w:rsid w:val="00D86C3D"/>
    <w:rsid w:val="00D87BB9"/>
    <w:rsid w:val="00D90CF1"/>
    <w:rsid w:val="00D93AEF"/>
    <w:rsid w:val="00D93B86"/>
    <w:rsid w:val="00D93C39"/>
    <w:rsid w:val="00DA2413"/>
    <w:rsid w:val="00DA3EEC"/>
    <w:rsid w:val="00DA4CA6"/>
    <w:rsid w:val="00DA624C"/>
    <w:rsid w:val="00DA6610"/>
    <w:rsid w:val="00DA7BF5"/>
    <w:rsid w:val="00DA7EA8"/>
    <w:rsid w:val="00DB0693"/>
    <w:rsid w:val="00DB0E24"/>
    <w:rsid w:val="00DB222E"/>
    <w:rsid w:val="00DB38FA"/>
    <w:rsid w:val="00DB3CF0"/>
    <w:rsid w:val="00DB54F3"/>
    <w:rsid w:val="00DB692A"/>
    <w:rsid w:val="00DB6A9E"/>
    <w:rsid w:val="00DB7196"/>
    <w:rsid w:val="00DB7402"/>
    <w:rsid w:val="00DC025F"/>
    <w:rsid w:val="00DC187E"/>
    <w:rsid w:val="00DC55E3"/>
    <w:rsid w:val="00DC5804"/>
    <w:rsid w:val="00DC71E2"/>
    <w:rsid w:val="00DC75D1"/>
    <w:rsid w:val="00DC7B15"/>
    <w:rsid w:val="00DD0653"/>
    <w:rsid w:val="00DD1810"/>
    <w:rsid w:val="00DD1E43"/>
    <w:rsid w:val="00DD5D1F"/>
    <w:rsid w:val="00DD6B7F"/>
    <w:rsid w:val="00DD71B2"/>
    <w:rsid w:val="00DE0C2B"/>
    <w:rsid w:val="00DE10FE"/>
    <w:rsid w:val="00DE3089"/>
    <w:rsid w:val="00DE34FB"/>
    <w:rsid w:val="00DE3A92"/>
    <w:rsid w:val="00DE4532"/>
    <w:rsid w:val="00DE5DBC"/>
    <w:rsid w:val="00DF0EDC"/>
    <w:rsid w:val="00DF1CC0"/>
    <w:rsid w:val="00DF224B"/>
    <w:rsid w:val="00DF230F"/>
    <w:rsid w:val="00DF2484"/>
    <w:rsid w:val="00DF2513"/>
    <w:rsid w:val="00DF3CDE"/>
    <w:rsid w:val="00DF5453"/>
    <w:rsid w:val="00DF5669"/>
    <w:rsid w:val="00DF733A"/>
    <w:rsid w:val="00E027A8"/>
    <w:rsid w:val="00E1232D"/>
    <w:rsid w:val="00E12409"/>
    <w:rsid w:val="00E1257B"/>
    <w:rsid w:val="00E12F97"/>
    <w:rsid w:val="00E1623E"/>
    <w:rsid w:val="00E17A19"/>
    <w:rsid w:val="00E21141"/>
    <w:rsid w:val="00E2129B"/>
    <w:rsid w:val="00E2149E"/>
    <w:rsid w:val="00E23D01"/>
    <w:rsid w:val="00E24D58"/>
    <w:rsid w:val="00E26118"/>
    <w:rsid w:val="00E30A6C"/>
    <w:rsid w:val="00E31A04"/>
    <w:rsid w:val="00E41048"/>
    <w:rsid w:val="00E423D2"/>
    <w:rsid w:val="00E47405"/>
    <w:rsid w:val="00E47D7A"/>
    <w:rsid w:val="00E47DA0"/>
    <w:rsid w:val="00E502EF"/>
    <w:rsid w:val="00E5693B"/>
    <w:rsid w:val="00E6429A"/>
    <w:rsid w:val="00E65CC5"/>
    <w:rsid w:val="00E66648"/>
    <w:rsid w:val="00E667D1"/>
    <w:rsid w:val="00E66975"/>
    <w:rsid w:val="00E671F5"/>
    <w:rsid w:val="00E67912"/>
    <w:rsid w:val="00E701DD"/>
    <w:rsid w:val="00E71BB8"/>
    <w:rsid w:val="00E72914"/>
    <w:rsid w:val="00E7478F"/>
    <w:rsid w:val="00E74A10"/>
    <w:rsid w:val="00E76C46"/>
    <w:rsid w:val="00E76EFD"/>
    <w:rsid w:val="00E875A8"/>
    <w:rsid w:val="00E90768"/>
    <w:rsid w:val="00E92C06"/>
    <w:rsid w:val="00E92CC7"/>
    <w:rsid w:val="00E942D9"/>
    <w:rsid w:val="00E9541B"/>
    <w:rsid w:val="00EA2622"/>
    <w:rsid w:val="00EA2D4E"/>
    <w:rsid w:val="00EA2F53"/>
    <w:rsid w:val="00EA34E5"/>
    <w:rsid w:val="00EA46C5"/>
    <w:rsid w:val="00EA5761"/>
    <w:rsid w:val="00EB2CA7"/>
    <w:rsid w:val="00EB4BA7"/>
    <w:rsid w:val="00EC1126"/>
    <w:rsid w:val="00EC15DF"/>
    <w:rsid w:val="00EC392E"/>
    <w:rsid w:val="00EC4CCB"/>
    <w:rsid w:val="00EC504A"/>
    <w:rsid w:val="00EC56E2"/>
    <w:rsid w:val="00EC66F5"/>
    <w:rsid w:val="00EC72E4"/>
    <w:rsid w:val="00EC76D0"/>
    <w:rsid w:val="00ED00FD"/>
    <w:rsid w:val="00ED2AD3"/>
    <w:rsid w:val="00ED38FE"/>
    <w:rsid w:val="00ED4341"/>
    <w:rsid w:val="00ED6783"/>
    <w:rsid w:val="00ED7198"/>
    <w:rsid w:val="00ED73B8"/>
    <w:rsid w:val="00EE06A1"/>
    <w:rsid w:val="00EE68F1"/>
    <w:rsid w:val="00EE69CA"/>
    <w:rsid w:val="00EF081B"/>
    <w:rsid w:val="00EF1FC2"/>
    <w:rsid w:val="00EF3B7F"/>
    <w:rsid w:val="00EF4835"/>
    <w:rsid w:val="00F00FEC"/>
    <w:rsid w:val="00F0252A"/>
    <w:rsid w:val="00F02BE2"/>
    <w:rsid w:val="00F03F1B"/>
    <w:rsid w:val="00F04A9F"/>
    <w:rsid w:val="00F064E0"/>
    <w:rsid w:val="00F067DC"/>
    <w:rsid w:val="00F06C54"/>
    <w:rsid w:val="00F072D2"/>
    <w:rsid w:val="00F07701"/>
    <w:rsid w:val="00F07B86"/>
    <w:rsid w:val="00F105C9"/>
    <w:rsid w:val="00F11EE1"/>
    <w:rsid w:val="00F120AF"/>
    <w:rsid w:val="00F12B7E"/>
    <w:rsid w:val="00F13285"/>
    <w:rsid w:val="00F142BA"/>
    <w:rsid w:val="00F150A0"/>
    <w:rsid w:val="00F15887"/>
    <w:rsid w:val="00F17F61"/>
    <w:rsid w:val="00F20433"/>
    <w:rsid w:val="00F2241F"/>
    <w:rsid w:val="00F23E30"/>
    <w:rsid w:val="00F2786A"/>
    <w:rsid w:val="00F30D4A"/>
    <w:rsid w:val="00F34246"/>
    <w:rsid w:val="00F3519E"/>
    <w:rsid w:val="00F43A3B"/>
    <w:rsid w:val="00F43EC9"/>
    <w:rsid w:val="00F46A7F"/>
    <w:rsid w:val="00F4713E"/>
    <w:rsid w:val="00F5110F"/>
    <w:rsid w:val="00F51B99"/>
    <w:rsid w:val="00F5234C"/>
    <w:rsid w:val="00F52D1B"/>
    <w:rsid w:val="00F55373"/>
    <w:rsid w:val="00F55CD7"/>
    <w:rsid w:val="00F55D4C"/>
    <w:rsid w:val="00F60852"/>
    <w:rsid w:val="00F60C4F"/>
    <w:rsid w:val="00F6325E"/>
    <w:rsid w:val="00F6358C"/>
    <w:rsid w:val="00F63BF9"/>
    <w:rsid w:val="00F64931"/>
    <w:rsid w:val="00F64F79"/>
    <w:rsid w:val="00F65DC7"/>
    <w:rsid w:val="00F66E15"/>
    <w:rsid w:val="00F72FB6"/>
    <w:rsid w:val="00F75275"/>
    <w:rsid w:val="00F7670A"/>
    <w:rsid w:val="00F776AD"/>
    <w:rsid w:val="00F80A8A"/>
    <w:rsid w:val="00F85524"/>
    <w:rsid w:val="00F8666F"/>
    <w:rsid w:val="00F87CB6"/>
    <w:rsid w:val="00F92485"/>
    <w:rsid w:val="00F92FDE"/>
    <w:rsid w:val="00F93F11"/>
    <w:rsid w:val="00F93F15"/>
    <w:rsid w:val="00F94A02"/>
    <w:rsid w:val="00F94F61"/>
    <w:rsid w:val="00F95A77"/>
    <w:rsid w:val="00F97086"/>
    <w:rsid w:val="00FA0C89"/>
    <w:rsid w:val="00FA4B5A"/>
    <w:rsid w:val="00FA4BEA"/>
    <w:rsid w:val="00FA5B26"/>
    <w:rsid w:val="00FA7332"/>
    <w:rsid w:val="00FA7AB1"/>
    <w:rsid w:val="00FA7AEB"/>
    <w:rsid w:val="00FB030E"/>
    <w:rsid w:val="00FB1307"/>
    <w:rsid w:val="00FB14ED"/>
    <w:rsid w:val="00FB4F20"/>
    <w:rsid w:val="00FB52A0"/>
    <w:rsid w:val="00FB7F9F"/>
    <w:rsid w:val="00FC0E61"/>
    <w:rsid w:val="00FC1C93"/>
    <w:rsid w:val="00FC231E"/>
    <w:rsid w:val="00FC2E2E"/>
    <w:rsid w:val="00FC5374"/>
    <w:rsid w:val="00FC5391"/>
    <w:rsid w:val="00FC5A19"/>
    <w:rsid w:val="00FD1686"/>
    <w:rsid w:val="00FD2767"/>
    <w:rsid w:val="00FD2D59"/>
    <w:rsid w:val="00FD31CA"/>
    <w:rsid w:val="00FD638E"/>
    <w:rsid w:val="00FD7A9C"/>
    <w:rsid w:val="00FE0A50"/>
    <w:rsid w:val="00FE2647"/>
    <w:rsid w:val="00FE30F5"/>
    <w:rsid w:val="00FE3C28"/>
    <w:rsid w:val="00FE448C"/>
    <w:rsid w:val="00FE4DE8"/>
    <w:rsid w:val="00FF0A85"/>
    <w:rsid w:val="00FF220A"/>
    <w:rsid w:val="00FF3A7C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15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15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</dc:creator>
  <cp:lastModifiedBy>Константин</cp:lastModifiedBy>
  <cp:revision>13</cp:revision>
  <cp:lastPrinted>2020-06-30T06:50:00Z</cp:lastPrinted>
  <dcterms:created xsi:type="dcterms:W3CDTF">2017-03-30T14:18:00Z</dcterms:created>
  <dcterms:modified xsi:type="dcterms:W3CDTF">2022-05-07T11:33:00Z</dcterms:modified>
</cp:coreProperties>
</file>